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9E9D" w14:textId="77777777" w:rsidR="00E46858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66116ED" wp14:editId="75B938A4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D2C05A" w14:textId="164C6732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192A3C4D" w14:textId="20CF2867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>Громовско</w:t>
      </w:r>
      <w:r w:rsidR="00113ACA">
        <w:rPr>
          <w:rFonts w:ascii="Times New Roman" w:hAnsi="Times New Roman"/>
          <w:b/>
          <w:sz w:val="24"/>
          <w:szCs w:val="24"/>
        </w:rPr>
        <w:t>го</w:t>
      </w:r>
      <w:r w:rsidRPr="00025B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сельско</w:t>
      </w:r>
      <w:r w:rsidR="00113ACA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поселени</w:t>
      </w:r>
      <w:r w:rsidR="00113ACA">
        <w:rPr>
          <w:rFonts w:ascii="Times New Roman" w:hAnsi="Times New Roman"/>
          <w:b/>
          <w:sz w:val="24"/>
          <w:szCs w:val="24"/>
        </w:rPr>
        <w:t>я</w:t>
      </w:r>
    </w:p>
    <w:p w14:paraId="04581657" w14:textId="10194CB3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>Приозерск</w:t>
      </w:r>
      <w:r w:rsidR="00113ACA">
        <w:rPr>
          <w:rFonts w:ascii="Times New Roman" w:hAnsi="Times New Roman"/>
          <w:b/>
          <w:sz w:val="24"/>
          <w:szCs w:val="24"/>
        </w:rPr>
        <w:t>ого</w:t>
      </w:r>
      <w:r w:rsidRPr="00025B5C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113ACA">
        <w:rPr>
          <w:rFonts w:ascii="Times New Roman" w:hAnsi="Times New Roman"/>
          <w:b/>
          <w:sz w:val="24"/>
          <w:szCs w:val="24"/>
        </w:rPr>
        <w:t>ого</w:t>
      </w:r>
      <w:r w:rsidRPr="00025B5C">
        <w:rPr>
          <w:rFonts w:ascii="Times New Roman" w:hAnsi="Times New Roman"/>
          <w:b/>
          <w:sz w:val="24"/>
          <w:szCs w:val="24"/>
        </w:rPr>
        <w:t xml:space="preserve"> район</w:t>
      </w:r>
      <w:r w:rsidR="00113ACA">
        <w:rPr>
          <w:rFonts w:ascii="Times New Roman" w:hAnsi="Times New Roman"/>
          <w:b/>
          <w:sz w:val="24"/>
          <w:szCs w:val="24"/>
        </w:rPr>
        <w:t>а</w:t>
      </w:r>
    </w:p>
    <w:p w14:paraId="425DBC35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210A045D" w14:textId="77777777" w:rsidR="00E46858" w:rsidRDefault="00E46858" w:rsidP="00E468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5625BA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BF1FE0D" w14:textId="77777777" w:rsidR="00E46858" w:rsidRPr="00CC4349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4349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4DAC1C60" w14:textId="77777777" w:rsidR="00E46858" w:rsidRPr="00CC4349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EC97F0B" w14:textId="143F2AA5" w:rsidR="00E46858" w:rsidRPr="00CC4349" w:rsidRDefault="00E46858" w:rsidP="00E46858">
      <w:pPr>
        <w:rPr>
          <w:rFonts w:ascii="Times New Roman" w:hAnsi="Times New Roman"/>
          <w:b/>
          <w:sz w:val="24"/>
          <w:szCs w:val="24"/>
        </w:rPr>
      </w:pPr>
      <w:r w:rsidRPr="00CC4349">
        <w:rPr>
          <w:rFonts w:ascii="Times New Roman" w:hAnsi="Times New Roman"/>
          <w:b/>
          <w:sz w:val="24"/>
          <w:szCs w:val="24"/>
        </w:rPr>
        <w:t xml:space="preserve">от </w:t>
      </w:r>
      <w:r w:rsidR="00D84291">
        <w:rPr>
          <w:rFonts w:ascii="Times New Roman" w:hAnsi="Times New Roman"/>
          <w:b/>
          <w:sz w:val="24"/>
          <w:szCs w:val="24"/>
        </w:rPr>
        <w:t>18</w:t>
      </w:r>
      <w:r w:rsidR="00D5106A" w:rsidRPr="00CC4349">
        <w:rPr>
          <w:rFonts w:ascii="Times New Roman" w:hAnsi="Times New Roman"/>
          <w:b/>
          <w:sz w:val="24"/>
          <w:szCs w:val="24"/>
        </w:rPr>
        <w:t xml:space="preserve"> </w:t>
      </w:r>
      <w:r w:rsidR="0000449D" w:rsidRPr="00CC4349">
        <w:rPr>
          <w:rFonts w:ascii="Times New Roman" w:hAnsi="Times New Roman"/>
          <w:b/>
          <w:sz w:val="24"/>
          <w:szCs w:val="24"/>
        </w:rPr>
        <w:t>декабря</w:t>
      </w:r>
      <w:r w:rsidRPr="00CC4349">
        <w:rPr>
          <w:rFonts w:ascii="Times New Roman" w:hAnsi="Times New Roman"/>
          <w:b/>
          <w:sz w:val="24"/>
          <w:szCs w:val="24"/>
        </w:rPr>
        <w:t xml:space="preserve"> 20</w:t>
      </w:r>
      <w:r w:rsidR="00043F97" w:rsidRPr="00CC4349">
        <w:rPr>
          <w:rFonts w:ascii="Times New Roman" w:hAnsi="Times New Roman"/>
          <w:b/>
          <w:sz w:val="24"/>
          <w:szCs w:val="24"/>
        </w:rPr>
        <w:t>2</w:t>
      </w:r>
      <w:r w:rsidR="00113ACA">
        <w:rPr>
          <w:rFonts w:ascii="Times New Roman" w:hAnsi="Times New Roman"/>
          <w:b/>
          <w:sz w:val="24"/>
          <w:szCs w:val="24"/>
        </w:rPr>
        <w:t>3</w:t>
      </w:r>
      <w:r w:rsidR="006B3A8F">
        <w:rPr>
          <w:rFonts w:ascii="Times New Roman" w:hAnsi="Times New Roman"/>
          <w:b/>
          <w:sz w:val="24"/>
          <w:szCs w:val="24"/>
        </w:rPr>
        <w:t xml:space="preserve"> </w:t>
      </w:r>
      <w:r w:rsidRPr="00CC4349">
        <w:rPr>
          <w:rFonts w:ascii="Times New Roman" w:hAnsi="Times New Roman"/>
          <w:b/>
          <w:sz w:val="24"/>
          <w:szCs w:val="24"/>
        </w:rPr>
        <w:t xml:space="preserve">года                                 </w:t>
      </w:r>
      <w:r w:rsidR="00D84291">
        <w:rPr>
          <w:rFonts w:ascii="Times New Roman" w:hAnsi="Times New Roman"/>
          <w:b/>
          <w:sz w:val="24"/>
          <w:szCs w:val="24"/>
        </w:rPr>
        <w:t>№ 401</w:t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</w:p>
    <w:p w14:paraId="4E88A517" w14:textId="0891AECB" w:rsidR="00F101C4" w:rsidRPr="00CC4349" w:rsidRDefault="00D84291" w:rsidP="00E46858">
      <w:pPr>
        <w:shd w:val="clear" w:color="auto" w:fill="FFFFFF"/>
        <w:spacing w:after="0"/>
        <w:ind w:righ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</w:t>
      </w:r>
      <w:r w:rsidR="006B3A8F">
        <w:rPr>
          <w:rFonts w:ascii="Times New Roman" w:hAnsi="Times New Roman"/>
          <w:sz w:val="24"/>
          <w:szCs w:val="24"/>
        </w:rPr>
        <w:t xml:space="preserve"> </w:t>
      </w:r>
      <w:r w:rsidR="00E46858" w:rsidRPr="00CC4349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ой</w:t>
      </w:r>
      <w:r w:rsidR="00E46858" w:rsidRPr="00CC4349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="00BD4A0B" w:rsidRPr="00CC4349">
        <w:rPr>
          <w:rFonts w:ascii="Times New Roman" w:hAnsi="Times New Roman"/>
          <w:sz w:val="24"/>
          <w:szCs w:val="24"/>
        </w:rPr>
        <w:t xml:space="preserve"> </w:t>
      </w:r>
      <w:r w:rsidR="00E46858" w:rsidRPr="00CC4349">
        <w:rPr>
          <w:rFonts w:ascii="Times New Roman" w:hAnsi="Times New Roman"/>
          <w:sz w:val="24"/>
          <w:szCs w:val="24"/>
        </w:rPr>
        <w:t xml:space="preserve">«Развитие муниципальной службы в </w:t>
      </w:r>
      <w:proofErr w:type="spellStart"/>
      <w:r w:rsidR="00E46858" w:rsidRPr="00CC4349">
        <w:rPr>
          <w:rFonts w:ascii="Times New Roman" w:hAnsi="Times New Roman"/>
          <w:sz w:val="24"/>
          <w:szCs w:val="24"/>
        </w:rPr>
        <w:t>Громовско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="00E46858" w:rsidRPr="00CC4349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м</w:t>
      </w:r>
      <w:r w:rsidR="00E46858" w:rsidRPr="00CC4349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и</w:t>
      </w:r>
      <w:r w:rsidR="00E46858" w:rsidRPr="00CC4349">
        <w:rPr>
          <w:rFonts w:ascii="Times New Roman" w:hAnsi="Times New Roman"/>
          <w:sz w:val="24"/>
          <w:szCs w:val="24"/>
        </w:rPr>
        <w:t xml:space="preserve"> на 20</w:t>
      </w:r>
      <w:r w:rsidR="00043F97" w:rsidRPr="00CC434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="00E46858" w:rsidRPr="00CC4349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30</w:t>
      </w:r>
      <w:r w:rsidR="00E46858" w:rsidRPr="00CC4349">
        <w:rPr>
          <w:rFonts w:ascii="Times New Roman" w:hAnsi="Times New Roman"/>
          <w:sz w:val="24"/>
          <w:szCs w:val="24"/>
        </w:rPr>
        <w:t xml:space="preserve"> г</w:t>
      </w:r>
      <w:r w:rsidR="00A107D5" w:rsidRPr="00CC4349">
        <w:rPr>
          <w:rFonts w:ascii="Times New Roman" w:hAnsi="Times New Roman"/>
          <w:sz w:val="24"/>
          <w:szCs w:val="24"/>
        </w:rPr>
        <w:t>оды</w:t>
      </w:r>
      <w:r w:rsidR="00E46858" w:rsidRPr="00CC4349">
        <w:rPr>
          <w:rFonts w:ascii="Times New Roman" w:hAnsi="Times New Roman"/>
          <w:sz w:val="24"/>
          <w:szCs w:val="24"/>
        </w:rPr>
        <w:t>»</w:t>
      </w:r>
    </w:p>
    <w:p w14:paraId="4D3C74AC" w14:textId="77777777" w:rsidR="00BD4A0B" w:rsidRPr="00CC4349" w:rsidRDefault="00BD4A0B" w:rsidP="00BD4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54D75B" w14:textId="17D49C0E" w:rsidR="00BD4A0B" w:rsidRPr="00CC4349" w:rsidRDefault="00BD4A0B" w:rsidP="00BD4A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ab/>
        <w:t>В соответствии со статьей 35 Федерального закона от 02 марта 2007 года № 25-ФЗ «О муниципальной службе в Российской Федерации» (в ред. с изменениями), в целях развития и совершенствования муниципальной службы в администрации Громовско</w:t>
      </w:r>
      <w:r w:rsidR="00113ACA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113ACA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113AC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>, администрация Громовско</w:t>
      </w:r>
      <w:r w:rsidR="00113ACA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113ACA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113AC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113ACA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113ACA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 w:rsidR="00113AC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 области ПОСТАНОВЛЯЕТ:</w:t>
      </w:r>
    </w:p>
    <w:p w14:paraId="2EF8D794" w14:textId="1FFBA5F3" w:rsidR="006B3A8F" w:rsidRPr="006B3A8F" w:rsidRDefault="00D84291" w:rsidP="006B3A8F">
      <w:pPr>
        <w:pStyle w:val="a9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right="10"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Утвердить</w:t>
      </w:r>
      <w:r w:rsidR="006B3A8F" w:rsidRPr="006B3A8F">
        <w:rPr>
          <w:rFonts w:ascii="Times New Roman" w:hAnsi="Times New Roman"/>
          <w:spacing w:val="-4"/>
          <w:sz w:val="24"/>
          <w:szCs w:val="24"/>
        </w:rPr>
        <w:t xml:space="preserve"> муниципальную программу «Развитие муниципальной службы в </w:t>
      </w:r>
      <w:proofErr w:type="spellStart"/>
      <w:r w:rsidR="006B3A8F" w:rsidRPr="006B3A8F">
        <w:rPr>
          <w:rFonts w:ascii="Times New Roman" w:hAnsi="Times New Roman"/>
          <w:spacing w:val="-4"/>
          <w:sz w:val="24"/>
          <w:szCs w:val="24"/>
        </w:rPr>
        <w:t>Громовско</w:t>
      </w:r>
      <w:r>
        <w:rPr>
          <w:rFonts w:ascii="Times New Roman" w:hAnsi="Times New Roman"/>
          <w:spacing w:val="-4"/>
          <w:sz w:val="24"/>
          <w:szCs w:val="24"/>
        </w:rPr>
        <w:t>м</w:t>
      </w:r>
      <w:proofErr w:type="spellEnd"/>
      <w:r w:rsidR="006B3A8F" w:rsidRPr="006B3A8F">
        <w:rPr>
          <w:rFonts w:ascii="Times New Roman" w:hAnsi="Times New Roman"/>
          <w:spacing w:val="-4"/>
          <w:sz w:val="24"/>
          <w:szCs w:val="24"/>
        </w:rPr>
        <w:t xml:space="preserve"> сельско</w:t>
      </w:r>
      <w:r>
        <w:rPr>
          <w:rFonts w:ascii="Times New Roman" w:hAnsi="Times New Roman"/>
          <w:spacing w:val="-4"/>
          <w:sz w:val="24"/>
          <w:szCs w:val="24"/>
        </w:rPr>
        <w:t>м</w:t>
      </w:r>
      <w:r w:rsidR="006B3A8F" w:rsidRPr="006B3A8F">
        <w:rPr>
          <w:rFonts w:ascii="Times New Roman" w:hAnsi="Times New Roman"/>
          <w:spacing w:val="-4"/>
          <w:sz w:val="24"/>
          <w:szCs w:val="24"/>
        </w:rPr>
        <w:t xml:space="preserve"> поселени</w:t>
      </w:r>
      <w:r>
        <w:rPr>
          <w:rFonts w:ascii="Times New Roman" w:hAnsi="Times New Roman"/>
          <w:spacing w:val="-4"/>
          <w:sz w:val="24"/>
          <w:szCs w:val="24"/>
        </w:rPr>
        <w:t>и</w:t>
      </w:r>
      <w:r w:rsidR="006B3A8F" w:rsidRPr="006B3A8F">
        <w:rPr>
          <w:rFonts w:ascii="Times New Roman" w:hAnsi="Times New Roman"/>
          <w:spacing w:val="-4"/>
          <w:sz w:val="24"/>
          <w:szCs w:val="24"/>
        </w:rPr>
        <w:t xml:space="preserve"> на 20</w:t>
      </w:r>
      <w:r w:rsidR="006B3A8F">
        <w:rPr>
          <w:rFonts w:ascii="Times New Roman" w:hAnsi="Times New Roman"/>
          <w:spacing w:val="-4"/>
          <w:sz w:val="24"/>
          <w:szCs w:val="24"/>
        </w:rPr>
        <w:t>2</w:t>
      </w:r>
      <w:r>
        <w:rPr>
          <w:rFonts w:ascii="Times New Roman" w:hAnsi="Times New Roman"/>
          <w:spacing w:val="-4"/>
          <w:sz w:val="24"/>
          <w:szCs w:val="24"/>
        </w:rPr>
        <w:t>5</w:t>
      </w:r>
      <w:r w:rsidR="006B3A8F" w:rsidRPr="006B3A8F">
        <w:rPr>
          <w:rFonts w:ascii="Times New Roman" w:hAnsi="Times New Roman"/>
          <w:spacing w:val="-4"/>
          <w:sz w:val="24"/>
          <w:szCs w:val="24"/>
        </w:rPr>
        <w:t>-20</w:t>
      </w:r>
      <w:r>
        <w:rPr>
          <w:rFonts w:ascii="Times New Roman" w:hAnsi="Times New Roman"/>
          <w:spacing w:val="-4"/>
          <w:sz w:val="24"/>
          <w:szCs w:val="24"/>
        </w:rPr>
        <w:t>30</w:t>
      </w:r>
      <w:r w:rsidR="006B3A8F" w:rsidRPr="006B3A8F">
        <w:rPr>
          <w:rFonts w:ascii="Times New Roman" w:hAnsi="Times New Roman"/>
          <w:spacing w:val="-4"/>
          <w:sz w:val="24"/>
          <w:szCs w:val="24"/>
        </w:rPr>
        <w:t xml:space="preserve"> гг.», согласно приложению.</w:t>
      </w:r>
    </w:p>
    <w:p w14:paraId="1B73053C" w14:textId="4C4A84DD" w:rsidR="006B3A8F" w:rsidRPr="006B3A8F" w:rsidRDefault="006B3A8F" w:rsidP="006B3A8F">
      <w:pPr>
        <w:pStyle w:val="a9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right="1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6B3A8F">
        <w:rPr>
          <w:rFonts w:ascii="Times New Roman" w:hAnsi="Times New Roman"/>
          <w:spacing w:val="-4"/>
          <w:sz w:val="24"/>
          <w:szCs w:val="24"/>
        </w:rPr>
        <w:t>Финансирование мероприятий целевой муниципальной программы производить в пределах ассигнований, предусмотренных на эти цели в бюджете Громовско</w:t>
      </w:r>
      <w:r w:rsidR="00113ACA">
        <w:rPr>
          <w:rFonts w:ascii="Times New Roman" w:hAnsi="Times New Roman"/>
          <w:spacing w:val="-4"/>
          <w:sz w:val="24"/>
          <w:szCs w:val="24"/>
        </w:rPr>
        <w:t>го</w:t>
      </w:r>
      <w:r w:rsidRPr="006B3A8F">
        <w:rPr>
          <w:rFonts w:ascii="Times New Roman" w:hAnsi="Times New Roman"/>
          <w:spacing w:val="-4"/>
          <w:sz w:val="24"/>
          <w:szCs w:val="24"/>
        </w:rPr>
        <w:t xml:space="preserve"> сельско</w:t>
      </w:r>
      <w:r w:rsidR="00113ACA">
        <w:rPr>
          <w:rFonts w:ascii="Times New Roman" w:hAnsi="Times New Roman"/>
          <w:spacing w:val="-4"/>
          <w:sz w:val="24"/>
          <w:szCs w:val="24"/>
        </w:rPr>
        <w:t>го</w:t>
      </w:r>
      <w:r w:rsidRPr="006B3A8F">
        <w:rPr>
          <w:rFonts w:ascii="Times New Roman" w:hAnsi="Times New Roman"/>
          <w:spacing w:val="-4"/>
          <w:sz w:val="24"/>
          <w:szCs w:val="24"/>
        </w:rPr>
        <w:t xml:space="preserve"> поселени</w:t>
      </w:r>
      <w:r w:rsidR="00113ACA">
        <w:rPr>
          <w:rFonts w:ascii="Times New Roman" w:hAnsi="Times New Roman"/>
          <w:spacing w:val="-4"/>
          <w:sz w:val="24"/>
          <w:szCs w:val="24"/>
        </w:rPr>
        <w:t>я</w:t>
      </w:r>
      <w:r w:rsidRPr="006B3A8F">
        <w:rPr>
          <w:rFonts w:ascii="Times New Roman" w:hAnsi="Times New Roman"/>
          <w:spacing w:val="-4"/>
          <w:sz w:val="24"/>
          <w:szCs w:val="24"/>
        </w:rPr>
        <w:t xml:space="preserve"> на соответствующий финансовый год.</w:t>
      </w:r>
    </w:p>
    <w:p w14:paraId="5E0781C1" w14:textId="0D88F35E" w:rsidR="00F101C4" w:rsidRPr="00CC4349" w:rsidRDefault="00F101C4" w:rsidP="006B3A8F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>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>Леноблинформ</w:t>
      </w:r>
      <w:proofErr w:type="spellEnd"/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>») http://www.lenoblinform.ru, разместить в сети Интернет на официальном сайте Громовско</w:t>
      </w:r>
      <w:r w:rsidR="00A75194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</w:t>
      </w:r>
      <w:r w:rsidR="00A75194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</w:t>
      </w:r>
      <w:r w:rsidR="00A75194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Приозерск</w:t>
      </w:r>
      <w:r w:rsidR="00A75194">
        <w:rPr>
          <w:rFonts w:ascii="Times New Roman" w:eastAsia="Times New Roman" w:hAnsi="Times New Roman"/>
          <w:bCs/>
          <w:sz w:val="24"/>
          <w:szCs w:val="24"/>
          <w:lang w:eastAsia="ru-RU"/>
        </w:rPr>
        <w:t>ого</w:t>
      </w:r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</w:t>
      </w:r>
      <w:r w:rsidR="00A75194">
        <w:rPr>
          <w:rFonts w:ascii="Times New Roman" w:eastAsia="Times New Roman" w:hAnsi="Times New Roman"/>
          <w:bCs/>
          <w:sz w:val="24"/>
          <w:szCs w:val="24"/>
          <w:lang w:eastAsia="ru-RU"/>
        </w:rPr>
        <w:t>ого</w:t>
      </w:r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</w:t>
      </w:r>
      <w:r w:rsidR="00A75194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Ленинградской области </w:t>
      </w:r>
      <w:hyperlink r:id="rId8" w:history="1">
        <w:r w:rsidRPr="00CC4349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www.admingromovo.ru</w:t>
        </w:r>
      </w:hyperlink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568777AE" w14:textId="41FEF181" w:rsidR="00BD4A0B" w:rsidRDefault="00BD4A0B" w:rsidP="006B3A8F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ведущего специалиста </w:t>
      </w:r>
      <w:r w:rsidR="00F101C4" w:rsidRPr="00CC4349">
        <w:rPr>
          <w:rFonts w:ascii="Times New Roman" w:eastAsia="Times New Roman" w:hAnsi="Times New Roman"/>
          <w:sz w:val="24"/>
          <w:szCs w:val="24"/>
          <w:lang w:eastAsia="ru-RU"/>
        </w:rPr>
        <w:t>по делопроизводств</w:t>
      </w:r>
      <w:r w:rsidR="006B3A8F">
        <w:rPr>
          <w:rFonts w:ascii="Times New Roman" w:eastAsia="Times New Roman" w:hAnsi="Times New Roman"/>
          <w:sz w:val="24"/>
          <w:szCs w:val="24"/>
          <w:lang w:eastAsia="ru-RU"/>
        </w:rPr>
        <w:t>у.</w:t>
      </w:r>
    </w:p>
    <w:p w14:paraId="4A284E37" w14:textId="77777777" w:rsidR="006B3A8F" w:rsidRDefault="006B3A8F" w:rsidP="00A75194">
      <w:pPr>
        <w:pStyle w:val="a9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252CFC" w14:textId="77777777" w:rsidR="00A75194" w:rsidRPr="006B3A8F" w:rsidRDefault="00A75194" w:rsidP="00A75194">
      <w:pPr>
        <w:pStyle w:val="a9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074546" w14:textId="77777777" w:rsidR="00BD4A0B" w:rsidRDefault="00BD4A0B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2FC02F" w14:textId="77777777" w:rsidR="00D84291" w:rsidRDefault="00D84291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3A4E45" w14:textId="77777777" w:rsidR="00D84291" w:rsidRPr="00CC4349" w:rsidRDefault="00D84291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F959F4" w14:textId="1BF3EC5C" w:rsidR="00BD4A0B" w:rsidRPr="00CC4349" w:rsidRDefault="00BD4A0B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 администрации                                                                     </w:t>
      </w:r>
      <w:r w:rsidR="00F101C4" w:rsidRPr="00CC4349">
        <w:rPr>
          <w:rFonts w:ascii="Times New Roman" w:eastAsia="Times New Roman" w:hAnsi="Times New Roman"/>
          <w:sz w:val="24"/>
          <w:szCs w:val="24"/>
          <w:lang w:eastAsia="ru-RU"/>
        </w:rPr>
        <w:t>А.П. Кутузов</w:t>
      </w:r>
    </w:p>
    <w:p w14:paraId="77BF4CF0" w14:textId="00F78EA3" w:rsidR="00F101C4" w:rsidRDefault="00F101C4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FCE971" w14:textId="39CD9B9B" w:rsid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D76DF1" w14:textId="77777777" w:rsidR="006B3A8F" w:rsidRDefault="006B3A8F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E1B86D" w14:textId="77777777" w:rsidR="00D84291" w:rsidRDefault="00D84291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46DCE0" w14:textId="77777777" w:rsidR="00D84291" w:rsidRDefault="00D84291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BBF068" w14:textId="77777777" w:rsidR="00D84291" w:rsidRPr="00BD4A0B" w:rsidRDefault="00D84291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015449" w14:textId="730B5387" w:rsidR="00A75194" w:rsidRPr="00BD4A0B" w:rsidRDefault="00F101C4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Сайфулина Н.Р. </w:t>
      </w:r>
      <w:r w:rsidR="00BD4A0B"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BD4A0B" w:rsidRPr="00BD4A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447</w:t>
      </w:r>
    </w:p>
    <w:p w14:paraId="47C744A9" w14:textId="0EC4D417" w:rsidR="00BD4A0B" w:rsidRDefault="00BD4A0B" w:rsidP="00F101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Разослано: дело-</w:t>
      </w:r>
      <w:r w:rsidR="00A751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, прокуратура-1</w:t>
      </w:r>
    </w:p>
    <w:p w14:paraId="7E2D89A3" w14:textId="77777777" w:rsidR="00A75194" w:rsidRPr="00F101C4" w:rsidRDefault="00A75194" w:rsidP="00F101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A1DC97" w14:textId="77777777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  <w:lastRenderedPageBreak/>
        <w:t>Утверждена</w:t>
      </w:r>
    </w:p>
    <w:p w14:paraId="5698547C" w14:textId="77777777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постановлением администрации</w:t>
      </w:r>
    </w:p>
    <w:p w14:paraId="43461533" w14:textId="31A5261A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F101C4">
        <w:rPr>
          <w:rFonts w:ascii="Times New Roman" w:eastAsia="Times New Roman" w:hAnsi="Times New Roman"/>
          <w:bCs/>
          <w:sz w:val="24"/>
          <w:szCs w:val="24"/>
          <w:lang w:eastAsia="ru-RU"/>
        </w:rPr>
        <w:t>Громовско</w:t>
      </w:r>
      <w:r w:rsidR="00A75194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</w:t>
      </w:r>
      <w:r w:rsidR="00A75194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</w:t>
      </w:r>
      <w:r w:rsidR="00A75194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</w:p>
    <w:p w14:paraId="38A5555A" w14:textId="79EE9310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Приозерск</w:t>
      </w:r>
      <w:r w:rsidR="00A75194">
        <w:rPr>
          <w:rFonts w:ascii="Times New Roman" w:eastAsia="Times New Roman" w:hAnsi="Times New Roman"/>
          <w:bCs/>
          <w:sz w:val="24"/>
          <w:szCs w:val="24"/>
          <w:lang w:eastAsia="ru-RU"/>
        </w:rPr>
        <w:t>ого</w:t>
      </w: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</w:t>
      </w:r>
      <w:r w:rsidR="00A75194">
        <w:rPr>
          <w:rFonts w:ascii="Times New Roman" w:eastAsia="Times New Roman" w:hAnsi="Times New Roman"/>
          <w:bCs/>
          <w:sz w:val="24"/>
          <w:szCs w:val="24"/>
          <w:lang w:eastAsia="ru-RU"/>
        </w:rPr>
        <w:t>ого</w:t>
      </w: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</w:t>
      </w:r>
      <w:r w:rsidR="00A75194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</w:p>
    <w:p w14:paraId="39C83D88" w14:textId="77777777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Ленинградской области</w:t>
      </w:r>
    </w:p>
    <w:p w14:paraId="51ED4A18" w14:textId="119BA312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A751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84291">
        <w:rPr>
          <w:rFonts w:ascii="Times New Roman" w:eastAsia="Times New Roman" w:hAnsi="Times New Roman"/>
          <w:bCs/>
          <w:sz w:val="24"/>
          <w:szCs w:val="24"/>
          <w:lang w:eastAsia="ru-RU"/>
        </w:rPr>
        <w:t>18</w:t>
      </w:r>
      <w:r w:rsidR="006B3A8F">
        <w:rPr>
          <w:rFonts w:ascii="Times New Roman" w:eastAsia="Times New Roman" w:hAnsi="Times New Roman"/>
          <w:bCs/>
          <w:sz w:val="24"/>
          <w:szCs w:val="24"/>
          <w:lang w:eastAsia="ru-RU"/>
        </w:rPr>
        <w:t>.12.202</w:t>
      </w:r>
      <w:r w:rsidR="00A75194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proofErr w:type="gramEnd"/>
      <w:r w:rsidR="006817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года №</w:t>
      </w:r>
      <w:r w:rsidR="00D842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401</w:t>
      </w: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3FEF15EC" w14:textId="58921EF7" w:rsidR="00BD4A0B" w:rsidRPr="00F101C4" w:rsidRDefault="00BD4A0B" w:rsidP="00F101C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(Приложение 1</w:t>
      </w:r>
      <w:r w:rsidR="00F101C4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14:paraId="5228C803" w14:textId="77777777" w:rsidR="00BD4A0B" w:rsidRPr="00BD4A0B" w:rsidRDefault="00BD4A0B" w:rsidP="00BD4A0B">
      <w:pPr>
        <w:spacing w:after="0" w:line="240" w:lineRule="auto"/>
        <w:jc w:val="both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14:paraId="018E0DA9" w14:textId="77777777" w:rsidR="00BD4A0B" w:rsidRPr="00BD4A0B" w:rsidRDefault="00BD4A0B" w:rsidP="00BD4A0B">
      <w:pPr>
        <w:spacing w:after="0" w:line="240" w:lineRule="auto"/>
        <w:jc w:val="both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14:paraId="41AEB575" w14:textId="77777777" w:rsidR="00BD4A0B" w:rsidRPr="00BD4A0B" w:rsidRDefault="00BD4A0B" w:rsidP="00BD4A0B">
      <w:pPr>
        <w:spacing w:after="0" w:line="240" w:lineRule="auto"/>
        <w:jc w:val="both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14:paraId="667411A9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4A0B">
        <w:rPr>
          <w:rFonts w:ascii="Times New Roman" w:eastAsiaTheme="minorHAnsi" w:hAnsi="Times New Roman"/>
          <w:b/>
          <w:sz w:val="24"/>
          <w:szCs w:val="24"/>
        </w:rPr>
        <w:t>ПАСПОРТ</w:t>
      </w:r>
    </w:p>
    <w:p w14:paraId="0DD662A1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4A0B">
        <w:rPr>
          <w:rFonts w:ascii="Times New Roman" w:eastAsiaTheme="minorHAnsi" w:hAnsi="Times New Roman"/>
          <w:b/>
          <w:sz w:val="24"/>
          <w:szCs w:val="24"/>
        </w:rPr>
        <w:t xml:space="preserve">муниципальной программы </w:t>
      </w:r>
    </w:p>
    <w:p w14:paraId="749272FB" w14:textId="13BD4CD0" w:rsidR="00BD4A0B" w:rsidRPr="00BD4A0B" w:rsidRDefault="00BD4A0B" w:rsidP="00BD4A0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4A0B">
        <w:rPr>
          <w:rFonts w:ascii="Times New Roman" w:eastAsiaTheme="minorHAnsi" w:hAnsi="Times New Roman"/>
          <w:b/>
          <w:sz w:val="24"/>
          <w:szCs w:val="24"/>
        </w:rPr>
        <w:t xml:space="preserve"> «Развитие муниципальной службы в </w:t>
      </w:r>
      <w:proofErr w:type="spellStart"/>
      <w:r w:rsidR="00F101C4">
        <w:rPr>
          <w:rFonts w:ascii="Times New Roman" w:eastAsiaTheme="minorHAnsi" w:hAnsi="Times New Roman"/>
          <w:b/>
          <w:sz w:val="24"/>
          <w:szCs w:val="24"/>
        </w:rPr>
        <w:t>Громовско</w:t>
      </w:r>
      <w:r w:rsidR="00076DAD">
        <w:rPr>
          <w:rFonts w:ascii="Times New Roman" w:eastAsiaTheme="minorHAnsi" w:hAnsi="Times New Roman"/>
          <w:b/>
          <w:sz w:val="24"/>
          <w:szCs w:val="24"/>
        </w:rPr>
        <w:t>м</w:t>
      </w:r>
      <w:proofErr w:type="spellEnd"/>
      <w:r w:rsidRPr="00BD4A0B">
        <w:rPr>
          <w:rFonts w:ascii="Times New Roman" w:eastAsiaTheme="minorHAnsi" w:hAnsi="Times New Roman"/>
          <w:b/>
          <w:sz w:val="24"/>
          <w:szCs w:val="24"/>
        </w:rPr>
        <w:t xml:space="preserve"> сельско</w:t>
      </w:r>
      <w:r w:rsidR="00076DAD">
        <w:rPr>
          <w:rFonts w:ascii="Times New Roman" w:eastAsiaTheme="minorHAnsi" w:hAnsi="Times New Roman"/>
          <w:b/>
          <w:sz w:val="24"/>
          <w:szCs w:val="24"/>
        </w:rPr>
        <w:t>м</w:t>
      </w:r>
      <w:r w:rsidRPr="00BD4A0B">
        <w:rPr>
          <w:rFonts w:ascii="Times New Roman" w:eastAsiaTheme="minorHAnsi" w:hAnsi="Times New Roman"/>
          <w:b/>
          <w:sz w:val="24"/>
          <w:szCs w:val="24"/>
        </w:rPr>
        <w:t xml:space="preserve"> поселени</w:t>
      </w:r>
      <w:r w:rsidR="00076DAD">
        <w:rPr>
          <w:rFonts w:ascii="Times New Roman" w:eastAsiaTheme="minorHAnsi" w:hAnsi="Times New Roman"/>
          <w:b/>
          <w:sz w:val="24"/>
          <w:szCs w:val="24"/>
        </w:rPr>
        <w:t>и</w:t>
      </w:r>
      <w:r w:rsidRPr="00BD4A0B">
        <w:rPr>
          <w:rFonts w:ascii="Times New Roman" w:eastAsiaTheme="minorHAnsi" w:hAnsi="Times New Roman"/>
          <w:b/>
          <w:sz w:val="24"/>
          <w:szCs w:val="24"/>
        </w:rPr>
        <w:t xml:space="preserve"> на 202</w:t>
      </w:r>
      <w:r w:rsidR="00D84291">
        <w:rPr>
          <w:rFonts w:ascii="Times New Roman" w:eastAsiaTheme="minorHAnsi" w:hAnsi="Times New Roman"/>
          <w:b/>
          <w:sz w:val="24"/>
          <w:szCs w:val="24"/>
        </w:rPr>
        <w:t>5</w:t>
      </w:r>
      <w:r w:rsidRPr="00BD4A0B">
        <w:rPr>
          <w:rFonts w:ascii="Times New Roman" w:eastAsiaTheme="minorHAnsi" w:hAnsi="Times New Roman"/>
          <w:b/>
          <w:sz w:val="24"/>
          <w:szCs w:val="24"/>
        </w:rPr>
        <w:t xml:space="preserve"> -20</w:t>
      </w:r>
      <w:r w:rsidR="00113ACA">
        <w:rPr>
          <w:rFonts w:ascii="Times New Roman" w:eastAsiaTheme="minorHAnsi" w:hAnsi="Times New Roman"/>
          <w:b/>
          <w:sz w:val="24"/>
          <w:szCs w:val="24"/>
        </w:rPr>
        <w:t>30</w:t>
      </w:r>
      <w:r w:rsidRPr="00BD4A0B">
        <w:rPr>
          <w:rFonts w:ascii="Times New Roman" w:eastAsiaTheme="minorHAnsi" w:hAnsi="Times New Roman"/>
          <w:b/>
          <w:sz w:val="24"/>
          <w:szCs w:val="24"/>
        </w:rPr>
        <w:t xml:space="preserve"> год</w:t>
      </w:r>
      <w:r w:rsidR="00A75194">
        <w:rPr>
          <w:rFonts w:ascii="Times New Roman" w:eastAsiaTheme="minorHAnsi" w:hAnsi="Times New Roman"/>
          <w:b/>
          <w:sz w:val="24"/>
          <w:szCs w:val="24"/>
        </w:rPr>
        <w:t>ы</w:t>
      </w:r>
      <w:r w:rsidRPr="00BD4A0B">
        <w:rPr>
          <w:rFonts w:ascii="Times New Roman" w:eastAsiaTheme="minorHAnsi" w:hAnsi="Times New Roman"/>
          <w:b/>
          <w:sz w:val="24"/>
          <w:szCs w:val="24"/>
        </w:rPr>
        <w:t>»</w:t>
      </w:r>
    </w:p>
    <w:p w14:paraId="315205BD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32B2F58F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97"/>
        <w:gridCol w:w="6447"/>
      </w:tblGrid>
      <w:tr w:rsidR="00BD4A0B" w:rsidRPr="00BD4A0B" w14:paraId="3C9EF99C" w14:textId="77777777" w:rsidTr="00CB151F">
        <w:tc>
          <w:tcPr>
            <w:tcW w:w="2897" w:type="dxa"/>
          </w:tcPr>
          <w:p w14:paraId="168336E2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Сроки</w:t>
            </w:r>
            <w:r w:rsidRPr="00BD4A0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6447" w:type="dxa"/>
          </w:tcPr>
          <w:p w14:paraId="42DD3DF7" w14:textId="73BDAA51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202</w:t>
            </w:r>
            <w:r w:rsidR="00D84291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-20</w:t>
            </w:r>
            <w:r w:rsidR="00A75194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 xml:space="preserve"> гг</w:t>
            </w:r>
            <w:r w:rsidR="00CB151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BD4A0B" w:rsidRPr="00BD4A0B" w14:paraId="6A5BDF0E" w14:textId="77777777" w:rsidTr="00CB151F">
        <w:tc>
          <w:tcPr>
            <w:tcW w:w="2897" w:type="dxa"/>
          </w:tcPr>
          <w:p w14:paraId="39DA9716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47" w:type="dxa"/>
          </w:tcPr>
          <w:p w14:paraId="11E2F06D" w14:textId="51105124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CB151F">
              <w:rPr>
                <w:rFonts w:ascii="Times New Roman" w:eastAsia="Times New Roman" w:hAnsi="Times New Roman"/>
                <w:sz w:val="24"/>
                <w:szCs w:val="24"/>
              </w:rPr>
              <w:t>Громовско</w:t>
            </w:r>
            <w:r w:rsidR="00A75194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="00CB15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сельско</w:t>
            </w:r>
            <w:r w:rsidR="00A75194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 поселени</w:t>
            </w:r>
            <w:r w:rsidR="00A75194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 xml:space="preserve"> Приозерск</w:t>
            </w:r>
            <w:r w:rsidR="00A75194">
              <w:rPr>
                <w:rFonts w:ascii="Times New Roman" w:eastAsiaTheme="minorEastAsia" w:hAnsi="Times New Roman"/>
                <w:sz w:val="24"/>
                <w:szCs w:val="24"/>
              </w:rPr>
              <w:t>ого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 xml:space="preserve"> муниципальн</w:t>
            </w:r>
            <w:r w:rsidR="00A75194">
              <w:rPr>
                <w:rFonts w:ascii="Times New Roman" w:eastAsiaTheme="minorEastAsia" w:hAnsi="Times New Roman"/>
                <w:sz w:val="24"/>
                <w:szCs w:val="24"/>
              </w:rPr>
              <w:t>ого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 xml:space="preserve"> район</w:t>
            </w:r>
            <w:r w:rsidR="00A75194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 xml:space="preserve"> Ленинградской области</w:t>
            </w:r>
          </w:p>
          <w:p w14:paraId="4A2E395F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4A0B" w:rsidRPr="00BD4A0B" w14:paraId="1B534891" w14:textId="77777777" w:rsidTr="00CB151F">
        <w:tc>
          <w:tcPr>
            <w:tcW w:w="2897" w:type="dxa"/>
          </w:tcPr>
          <w:p w14:paraId="2FE80BB8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447" w:type="dxa"/>
          </w:tcPr>
          <w:p w14:paraId="74166CA7" w14:textId="5B053ACF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Муниципальные служащие администрации </w:t>
            </w:r>
            <w:r w:rsidR="00CB151F">
              <w:rPr>
                <w:rFonts w:ascii="Times New Roman" w:eastAsia="Times New Roman" w:hAnsi="Times New Roman"/>
                <w:sz w:val="24"/>
                <w:szCs w:val="24"/>
              </w:rPr>
              <w:t>Громовско</w:t>
            </w:r>
            <w:r w:rsidR="009E629B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="00CB15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сельско</w:t>
            </w:r>
            <w:r w:rsidR="009E629B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 поселени</w:t>
            </w:r>
            <w:r w:rsidR="009E629B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 xml:space="preserve"> Приозерск</w:t>
            </w:r>
            <w:r w:rsidR="009E629B">
              <w:rPr>
                <w:rFonts w:ascii="Times New Roman" w:eastAsiaTheme="minorEastAsia" w:hAnsi="Times New Roman"/>
                <w:sz w:val="24"/>
                <w:szCs w:val="24"/>
              </w:rPr>
              <w:t>ого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 xml:space="preserve"> муниципальн</w:t>
            </w:r>
            <w:r w:rsidR="009E629B">
              <w:rPr>
                <w:rFonts w:ascii="Times New Roman" w:eastAsiaTheme="minorEastAsia" w:hAnsi="Times New Roman"/>
                <w:sz w:val="24"/>
                <w:szCs w:val="24"/>
              </w:rPr>
              <w:t>ого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 xml:space="preserve"> район</w:t>
            </w:r>
            <w:r w:rsidR="009E629B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 xml:space="preserve"> Ленинградской области</w:t>
            </w:r>
          </w:p>
        </w:tc>
      </w:tr>
      <w:tr w:rsidR="00BD4A0B" w:rsidRPr="00BD4A0B" w14:paraId="1DA1E001" w14:textId="77777777" w:rsidTr="00CB151F">
        <w:tc>
          <w:tcPr>
            <w:tcW w:w="2897" w:type="dxa"/>
          </w:tcPr>
          <w:p w14:paraId="6513ACEE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447" w:type="dxa"/>
          </w:tcPr>
          <w:p w14:paraId="65C6FB41" w14:textId="78A802E4" w:rsidR="00BD4A0B" w:rsidRPr="00BD4A0B" w:rsidRDefault="00CB151F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151F">
              <w:rPr>
                <w:rFonts w:ascii="Times New Roman" w:eastAsiaTheme="minorEastAsia" w:hAnsi="Times New Roman"/>
                <w:sz w:val="24"/>
                <w:szCs w:val="24"/>
              </w:rPr>
              <w:t xml:space="preserve">Цель Программы – </w:t>
            </w:r>
            <w:bookmarkStart w:id="0" w:name="_Hlk93050453"/>
            <w:r w:rsidRPr="00CB151F">
              <w:rPr>
                <w:rFonts w:ascii="Times New Roman" w:eastAsiaTheme="minorEastAsia" w:hAnsi="Times New Roman"/>
                <w:sz w:val="24"/>
                <w:szCs w:val="24"/>
              </w:rPr>
              <w:t>создание условий для развития и совершенствования муниципальной службы в поселении, повышение эффективности деятельности муниципальных служащих поселения</w:t>
            </w:r>
            <w:bookmarkEnd w:id="0"/>
            <w:r w:rsidRPr="00CB151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BD4A0B" w:rsidRPr="00BD4A0B" w14:paraId="60ECFD7D" w14:textId="77777777" w:rsidTr="00CB151F">
        <w:tc>
          <w:tcPr>
            <w:tcW w:w="2897" w:type="dxa"/>
          </w:tcPr>
          <w:p w14:paraId="661B55B6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447" w:type="dxa"/>
          </w:tcPr>
          <w:p w14:paraId="41B40EAB" w14:textId="6083D31F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нормативной правовой базы местного самоуправления;</w:t>
            </w:r>
          </w:p>
          <w:p w14:paraId="33A39103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Организация обучения и повышения квалификации кадров для органов местного самоуправления;</w:t>
            </w:r>
          </w:p>
          <w:p w14:paraId="24FEE03B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Повышение качества профессиональной подготовки муниципальных служащих.</w:t>
            </w:r>
          </w:p>
        </w:tc>
      </w:tr>
      <w:tr w:rsidR="00BD4A0B" w:rsidRPr="00BD4A0B" w14:paraId="1448B0F8" w14:textId="77777777" w:rsidTr="00CB151F">
        <w:tc>
          <w:tcPr>
            <w:tcW w:w="2897" w:type="dxa"/>
          </w:tcPr>
          <w:p w14:paraId="7EC59E3D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447" w:type="dxa"/>
          </w:tcPr>
          <w:p w14:paraId="7E5497B2" w14:textId="4936B585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К 20</w:t>
            </w:r>
            <w:r w:rsidR="009E629B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 году:</w:t>
            </w:r>
          </w:p>
          <w:p w14:paraId="2D5433A9" w14:textId="18FC0D40" w:rsidR="00831EBC" w:rsidRDefault="007A4C33" w:rsidP="00D842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служащих, прошедших </w:t>
            </w:r>
            <w:r w:rsidR="00C744ED">
              <w:rPr>
                <w:rFonts w:ascii="Times New Roman" w:eastAsia="Times New Roman" w:hAnsi="Times New Roman"/>
                <w:sz w:val="24"/>
                <w:szCs w:val="24"/>
              </w:rPr>
              <w:t>обучение</w:t>
            </w:r>
          </w:p>
          <w:p w14:paraId="6CFCA5E0" w14:textId="77777777" w:rsidR="00831EBC" w:rsidRDefault="00831EBC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 2025 году – 4 чел.</w:t>
            </w:r>
          </w:p>
          <w:p w14:paraId="6869663B" w14:textId="1395B9D8" w:rsidR="00003232" w:rsidRDefault="00831EBC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в 2026 году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  4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чел.</w:t>
            </w:r>
          </w:p>
          <w:p w14:paraId="56CF5327" w14:textId="72ABA0BF" w:rsidR="007A4C33" w:rsidRDefault="007A4C33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 2027 году – 0 чел</w:t>
            </w:r>
          </w:p>
          <w:p w14:paraId="434A065C" w14:textId="25D72224" w:rsidR="007A4C33" w:rsidRDefault="007A4C33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 2028 году – 0 чел.</w:t>
            </w:r>
          </w:p>
          <w:p w14:paraId="0B845E04" w14:textId="557F4D0A" w:rsidR="007A4C33" w:rsidRDefault="007A4C33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 2029 году – 0 чел.</w:t>
            </w:r>
          </w:p>
          <w:p w14:paraId="210A0C9E" w14:textId="0D10CFA6" w:rsidR="007A4C33" w:rsidRDefault="007A4C33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 2030 году – 0 чел.</w:t>
            </w:r>
          </w:p>
          <w:p w14:paraId="068D2967" w14:textId="73C08ACD" w:rsidR="00BD4A0B" w:rsidRDefault="007A4C33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К</w:t>
            </w:r>
            <w:r w:rsidR="00CC4349">
              <w:rPr>
                <w:rFonts w:ascii="Times New Roman" w:eastAsia="Times New Roman" w:hAnsi="Times New Roman"/>
                <w:sz w:val="24"/>
                <w:szCs w:val="24"/>
              </w:rPr>
              <w:t xml:space="preserve">оличество 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</w:rPr>
              <w:t>муниципальных служащих, включенных в резерв управленческих кадров муниципальных образований, прошедших курсы повышения квалификации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749A6D08" w14:textId="41F5CE85" w:rsidR="007A4C33" w:rsidRDefault="007A4C33" w:rsidP="007A4C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 2025 году – 1 чел.</w:t>
            </w:r>
          </w:p>
          <w:p w14:paraId="6355D253" w14:textId="47058A1F" w:rsidR="007A4C33" w:rsidRDefault="007A4C33" w:rsidP="007A4C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в 2026 году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  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чел.</w:t>
            </w:r>
          </w:p>
          <w:p w14:paraId="03E437CE" w14:textId="77777777" w:rsidR="007A4C33" w:rsidRDefault="007A4C33" w:rsidP="007A4C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 2027 году – 0 чел</w:t>
            </w:r>
          </w:p>
          <w:p w14:paraId="653D8BD0" w14:textId="77777777" w:rsidR="007A4C33" w:rsidRDefault="007A4C33" w:rsidP="007A4C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 2028 году – 0 чел.</w:t>
            </w:r>
          </w:p>
          <w:p w14:paraId="05298A53" w14:textId="77777777" w:rsidR="007A4C33" w:rsidRDefault="007A4C33" w:rsidP="007A4C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 2029 году – 0 чел.</w:t>
            </w:r>
          </w:p>
          <w:p w14:paraId="707A0618" w14:textId="58DF09A1" w:rsidR="00BD4A0B" w:rsidRPr="00BD4A0B" w:rsidRDefault="007A4C33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 2030 году – 0 чел.</w:t>
            </w:r>
          </w:p>
        </w:tc>
      </w:tr>
      <w:tr w:rsidR="00BD4A0B" w:rsidRPr="00BD4A0B" w14:paraId="31BA8695" w14:textId="77777777" w:rsidTr="00CB151F">
        <w:tc>
          <w:tcPr>
            <w:tcW w:w="2897" w:type="dxa"/>
          </w:tcPr>
          <w:p w14:paraId="43B9E373" w14:textId="7DBD1913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Подпрограммы</w:t>
            </w:r>
            <w:r w:rsidR="00CC434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447" w:type="dxa"/>
          </w:tcPr>
          <w:p w14:paraId="4D5785F2" w14:textId="445B45F9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 Не имеет подпрограмм</w:t>
            </w:r>
          </w:p>
        </w:tc>
      </w:tr>
      <w:tr w:rsidR="00BD4A0B" w:rsidRPr="00BD4A0B" w14:paraId="6336CDD9" w14:textId="77777777" w:rsidTr="00CB151F">
        <w:tc>
          <w:tcPr>
            <w:tcW w:w="2897" w:type="dxa"/>
          </w:tcPr>
          <w:p w14:paraId="5BC9CAA8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447" w:type="dxa"/>
          </w:tcPr>
          <w:p w14:paraId="677088A3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BD4A0B" w:rsidRPr="00BD4A0B" w14:paraId="249F5AD3" w14:textId="77777777" w:rsidTr="00CB151F">
        <w:tc>
          <w:tcPr>
            <w:tcW w:w="2897" w:type="dxa"/>
          </w:tcPr>
          <w:p w14:paraId="4883E89B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447" w:type="dxa"/>
          </w:tcPr>
          <w:p w14:paraId="077F55EF" w14:textId="5D891F8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D8429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F3499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D8429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руб.:</w:t>
            </w:r>
          </w:p>
          <w:p w14:paraId="62505B39" w14:textId="3710EEDC" w:rsidR="009E629B" w:rsidRDefault="009E629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 год – 50,0 тыс. руб.</w:t>
            </w:r>
          </w:p>
          <w:p w14:paraId="15519B77" w14:textId="5D868FC5" w:rsidR="009E629B" w:rsidRDefault="009E629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2026 год – 50,0 тыс. руб.</w:t>
            </w:r>
          </w:p>
          <w:p w14:paraId="3A80D534" w14:textId="4FDE098F" w:rsidR="009E629B" w:rsidRDefault="009E629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2027 год – 0,0 тыс. руб.</w:t>
            </w:r>
          </w:p>
          <w:p w14:paraId="66930E02" w14:textId="6ED96FF8" w:rsidR="009E629B" w:rsidRDefault="009E629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2028 год – 0,0 тыс. руб.</w:t>
            </w:r>
          </w:p>
          <w:p w14:paraId="4E63E7ED" w14:textId="4935F69B" w:rsidR="009E629B" w:rsidRDefault="009E629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2029 год – 0,0 тыс. руб.</w:t>
            </w:r>
          </w:p>
          <w:p w14:paraId="2D5E7646" w14:textId="5CE57CB5" w:rsidR="009E629B" w:rsidRPr="00BD4A0B" w:rsidRDefault="009E629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2030 год – 0,0 тыс. руб.</w:t>
            </w:r>
          </w:p>
          <w:p w14:paraId="7EFC002B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4A0B" w:rsidRPr="00BD4A0B" w14:paraId="5E9C1E78" w14:textId="77777777" w:rsidTr="00CB151F">
        <w:tc>
          <w:tcPr>
            <w:tcW w:w="2897" w:type="dxa"/>
          </w:tcPr>
          <w:p w14:paraId="106C0508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6447" w:type="dxa"/>
          </w:tcPr>
          <w:p w14:paraId="1B09B61C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2649DAAE" w14:textId="77777777" w:rsidR="00BD4A0B" w:rsidRPr="00BD4A0B" w:rsidRDefault="00BD4A0B" w:rsidP="00BD4A0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7A0727C6" w14:textId="77777777" w:rsidR="00CC4349" w:rsidRPr="00BD4A0B" w:rsidRDefault="00CC4349" w:rsidP="00BD4A0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89D266E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Общая характеристика, основные проблемы и прогноз развития </w:t>
      </w:r>
    </w:p>
    <w:p w14:paraId="3FD84179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сферы реализации Программы</w:t>
      </w:r>
    </w:p>
    <w:p w14:paraId="66548E01" w14:textId="77777777" w:rsidR="00BD4A0B" w:rsidRPr="00BD4A0B" w:rsidRDefault="00BD4A0B" w:rsidP="00BD4A0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02E788" w14:textId="77777777" w:rsidR="00C66CFD" w:rsidRDefault="00C66CFD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A790CB" w14:textId="3C1BAE85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это тот уровень власти, который наиболее приближен к населению, населением непосредственно формируется и контролируется, решает вопросы удовлетворения основных жизненных потребностей населения.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органам власти.</w:t>
      </w:r>
    </w:p>
    <w:p w14:paraId="126A7A64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В Российской Федерации наиболее значимыми источниками права, регламентирующими организацию местного самоуправления, являются:</w:t>
      </w:r>
    </w:p>
    <w:p w14:paraId="19E5FC1D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Конституция Российской Федерации, федеральные законы от 06 октября 2003 года                 № 131-ФЗ «Об общих принципах организации местного самоуправления в Российской Федерации», от 21 июля 2005 года № 97-ФЗ «О порядке государственной регистрации уставов муниципальных образований», от 02 марта 2007 года № 25-ФЗ «О муниципальной службе в Российской Федерации»</w:t>
      </w:r>
    </w:p>
    <w:p w14:paraId="27059757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К компетенции органов местного самоуправления относится решение вопросов местного значения и реализация переданных отдельных государственных полномочий. Полномочия по решению вопросов местного значения могут передаваться органами местного самоуправления муниципального района органам местного самоуправления поселений и органами местного самоуправления поселений органам местного самоуправления муниципальных районов.</w:t>
      </w:r>
    </w:p>
    <w:p w14:paraId="1C8B9DEE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Функциональной самостоятельности муниципальных образований поселенческого уровня препятствует недостаток квалификации кадров органов местного самоуправления.</w:t>
      </w:r>
    </w:p>
    <w:p w14:paraId="33366537" w14:textId="6D5ACCD5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Основной целью Программы</w:t>
      </w:r>
      <w:r w:rsidR="00620EC2" w:rsidRPr="00620EC2">
        <w:rPr>
          <w:rFonts w:ascii="Times New Roman" w:eastAsiaTheme="minorEastAsia" w:hAnsi="Times New Roman"/>
          <w:sz w:val="24"/>
          <w:szCs w:val="24"/>
        </w:rPr>
        <w:t xml:space="preserve"> </w:t>
      </w:r>
      <w:r w:rsidR="009E629B">
        <w:rPr>
          <w:rFonts w:ascii="Times New Roman" w:eastAsiaTheme="minorEastAsia" w:hAnsi="Times New Roman"/>
          <w:sz w:val="24"/>
          <w:szCs w:val="24"/>
        </w:rPr>
        <w:t xml:space="preserve">является </w:t>
      </w:r>
      <w:r w:rsidR="00620EC2" w:rsidRPr="00CB151F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и совершенствования муниципальной службы в поселении, повышение эффективности деятельности муниципальных служащих поселени</w:t>
      </w:r>
      <w:r w:rsidR="00620EC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4A470BD3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Необходимо проведение обучения на курсах повышения квалификации кадров органов местного самоуправления и проведения краткосрочных семинаров, совещаний, с руководителями, заместителями руководителей органов местного самоуправления и муниципальными служащими по актуальным проблемам, возникающим при решении вопросов местного значения и реализации переданных отдельных государственных полномочий.</w:t>
      </w:r>
    </w:p>
    <w:p w14:paraId="229D89A0" w14:textId="30561474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общей численности муниципальных служащих в </w:t>
      </w:r>
      <w:proofErr w:type="spellStart"/>
      <w:r w:rsidR="00A77DD2">
        <w:rPr>
          <w:rFonts w:ascii="Times New Roman" w:hAnsi="Times New Roman"/>
          <w:sz w:val="24"/>
          <w:szCs w:val="24"/>
          <w:lang w:eastAsia="ru-RU"/>
        </w:rPr>
        <w:t>Громовск</w:t>
      </w:r>
      <w:r w:rsidR="009E629B">
        <w:rPr>
          <w:rFonts w:ascii="Times New Roman" w:hAnsi="Times New Roman"/>
          <w:sz w:val="24"/>
          <w:szCs w:val="24"/>
          <w:lang w:eastAsia="ru-RU"/>
        </w:rPr>
        <w:t>ом</w:t>
      </w:r>
      <w:proofErr w:type="spellEnd"/>
      <w:r w:rsidRPr="00BD4A0B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 w:rsidR="009E629B">
        <w:rPr>
          <w:rFonts w:ascii="Times New Roman" w:hAnsi="Times New Roman"/>
          <w:sz w:val="24"/>
          <w:szCs w:val="24"/>
          <w:lang w:eastAsia="ru-RU"/>
        </w:rPr>
        <w:t>м</w:t>
      </w:r>
      <w:r w:rsidRPr="00BD4A0B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9E629B">
        <w:rPr>
          <w:rFonts w:ascii="Times New Roman" w:hAnsi="Times New Roman"/>
          <w:sz w:val="24"/>
          <w:szCs w:val="24"/>
          <w:lang w:eastAsia="ru-RU"/>
        </w:rPr>
        <w:t>и</w:t>
      </w:r>
      <w:r w:rsidRPr="00BD4A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Приозерск</w:t>
      </w:r>
      <w:r w:rsidR="009E629B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9E629B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 w:rsidR="009E629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 области на повышение квалификации должны, исходя из единства требований к подготовке, переподготовке и повышению квалификации муниципальных служащих и государственных гражданских служащих, ежегодно направляться 2 человека.</w:t>
      </w:r>
    </w:p>
    <w:p w14:paraId="10B58F27" w14:textId="49B92E41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В администрации </w:t>
      </w:r>
      <w:r w:rsidR="00511746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настоящее время сформированы кадровые резервы. Резерв управленческих кадров в </w:t>
      </w:r>
      <w:proofErr w:type="spellStart"/>
      <w:r w:rsidR="00A77DD2">
        <w:rPr>
          <w:rFonts w:ascii="Times New Roman" w:hAnsi="Times New Roman"/>
          <w:sz w:val="24"/>
          <w:szCs w:val="24"/>
          <w:lang w:eastAsia="ru-RU"/>
        </w:rPr>
        <w:t>Громовско</w:t>
      </w:r>
      <w:r w:rsidR="00511746">
        <w:rPr>
          <w:rFonts w:ascii="Times New Roman" w:hAnsi="Times New Roman"/>
          <w:sz w:val="24"/>
          <w:szCs w:val="24"/>
          <w:lang w:eastAsia="ru-RU"/>
        </w:rPr>
        <w:t>м</w:t>
      </w:r>
      <w:proofErr w:type="spellEnd"/>
      <w:r w:rsidRPr="00BD4A0B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 w:rsidR="00511746">
        <w:rPr>
          <w:rFonts w:ascii="Times New Roman" w:hAnsi="Times New Roman"/>
          <w:sz w:val="24"/>
          <w:szCs w:val="24"/>
          <w:lang w:eastAsia="ru-RU"/>
        </w:rPr>
        <w:t>м</w:t>
      </w:r>
      <w:r w:rsidRPr="00BD4A0B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511746">
        <w:rPr>
          <w:rFonts w:ascii="Times New Roman" w:hAnsi="Times New Roman"/>
          <w:sz w:val="24"/>
          <w:szCs w:val="24"/>
          <w:lang w:eastAsia="ru-RU"/>
        </w:rPr>
        <w:t>и</w:t>
      </w:r>
      <w:r w:rsidRPr="00BD4A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Приозерск</w:t>
      </w:r>
      <w:r w:rsidR="00511746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511746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 w:rsidR="0051174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 на 2 должности муниципальной службы. В резерв включен </w:t>
      </w:r>
      <w:r w:rsidR="0051174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 Количество лиц в возрасте до 35 лет составляет </w:t>
      </w:r>
      <w:r w:rsidR="0051174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1746">
        <w:rPr>
          <w:rFonts w:ascii="Times New Roman" w:eastAsia="Times New Roman" w:hAnsi="Times New Roman"/>
          <w:sz w:val="24"/>
          <w:szCs w:val="24"/>
          <w:lang w:eastAsia="ru-RU"/>
        </w:rPr>
        <w:t>служащий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. Резерв</w:t>
      </w:r>
      <w:r w:rsidR="005117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управленческих кадров </w:t>
      </w:r>
      <w:r w:rsidR="00511746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и кадровые резервы администраци</w:t>
      </w:r>
      <w:r w:rsidR="00511746">
        <w:rPr>
          <w:rFonts w:ascii="Times New Roman" w:eastAsia="Times New Roman" w:hAnsi="Times New Roman"/>
          <w:sz w:val="24"/>
          <w:szCs w:val="24"/>
          <w:lang w:eastAsia="ru-RU"/>
        </w:rPr>
        <w:t>и поселения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требуют регулярного ежегодного обновления. Лица, включенные в резервы, должны направляться на повышение квалификации в первоочередном порядке.</w:t>
      </w:r>
    </w:p>
    <w:p w14:paraId="20417E59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B98D222" w14:textId="4D3B520B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Приоритеты и цели муниципальной политики</w:t>
      </w:r>
    </w:p>
    <w:p w14:paraId="00C225DE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сфере реализации муниципальной Программы</w:t>
      </w:r>
    </w:p>
    <w:p w14:paraId="33335C03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45DB8EE" w14:textId="77777777" w:rsidR="00BD4A0B" w:rsidRPr="00BD4A0B" w:rsidRDefault="00BD4A0B" w:rsidP="00BD4A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4A0B">
        <w:rPr>
          <w:rFonts w:ascii="Times New Roman" w:eastAsiaTheme="minorHAnsi" w:hAnsi="Times New Roman"/>
          <w:sz w:val="24"/>
          <w:szCs w:val="24"/>
        </w:rPr>
        <w:t xml:space="preserve">  </w:t>
      </w:r>
    </w:p>
    <w:p w14:paraId="2A8C5FA3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позволит:</w:t>
      </w:r>
    </w:p>
    <w:p w14:paraId="663DB1DA" w14:textId="7393A1A5" w:rsidR="00BD4A0B" w:rsidRPr="00BD4A0B" w:rsidRDefault="00BD4A0B" w:rsidP="00BD4A0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- укрепить кадровый потенциал </w:t>
      </w:r>
      <w:r w:rsidR="00511746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7DD2">
        <w:rPr>
          <w:rFonts w:ascii="Times New Roman" w:eastAsia="Times New Roman" w:hAnsi="Times New Roman"/>
          <w:sz w:val="24"/>
          <w:szCs w:val="24"/>
          <w:lang w:eastAsia="ru-RU"/>
        </w:rPr>
        <w:t>Громовско</w:t>
      </w:r>
      <w:r w:rsidR="00511746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511746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51174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511746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511746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 w:rsidR="0051174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 области, создать лучшие условия для формирования управленческого резерва на местном уровне;</w:t>
      </w:r>
    </w:p>
    <w:p w14:paraId="67DCD687" w14:textId="02E76E27" w:rsidR="00BD4A0B" w:rsidRPr="00BD4A0B" w:rsidRDefault="00BD4A0B" w:rsidP="00BD4A0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- содействовать развитию гражданского общества, в том числе поддержке и развитию иных форм осуществления местного самоуправления на территории </w:t>
      </w:r>
      <w:r w:rsidR="00A77DD2">
        <w:rPr>
          <w:rFonts w:ascii="Times New Roman" w:eastAsia="Times New Roman" w:hAnsi="Times New Roman"/>
          <w:sz w:val="24"/>
          <w:szCs w:val="24"/>
          <w:lang w:eastAsia="ru-RU"/>
        </w:rPr>
        <w:t>Громовско</w:t>
      </w:r>
      <w:r w:rsidR="00511746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</w:t>
      </w:r>
      <w:r w:rsidR="00511746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поселени</w:t>
      </w:r>
      <w:r w:rsidR="0051174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511746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511746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 w:rsidR="0051174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 области (старосты и общественные советы) в соответствии с областным законом № 147-оз от 28 декабря 2018 года «О старостах   сельских  населенных  пунктов  Ленинградской  области  и содействии  участию  населения  в  осуществлении  местного  самоуправления в  иных формах  на  частях территорий муниципальных образований Ленинградской области» в целях решения первоочередных вопросов местного значения.</w:t>
      </w:r>
    </w:p>
    <w:p w14:paraId="1E1EED2F" w14:textId="63483DFC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целью Программы является оказание содействия в развитии кадрового обеспечения   в </w:t>
      </w:r>
      <w:proofErr w:type="spellStart"/>
      <w:r w:rsidR="00A77DD2">
        <w:rPr>
          <w:rFonts w:ascii="Times New Roman" w:hAnsi="Times New Roman"/>
          <w:sz w:val="24"/>
          <w:szCs w:val="24"/>
          <w:lang w:eastAsia="ru-RU"/>
        </w:rPr>
        <w:t>Громовско</w:t>
      </w:r>
      <w:r w:rsidR="00511746">
        <w:rPr>
          <w:rFonts w:ascii="Times New Roman" w:hAnsi="Times New Roman"/>
          <w:sz w:val="24"/>
          <w:szCs w:val="24"/>
          <w:lang w:eastAsia="ru-RU"/>
        </w:rPr>
        <w:t>м</w:t>
      </w:r>
      <w:proofErr w:type="spellEnd"/>
      <w:r w:rsidR="005117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4A0B">
        <w:rPr>
          <w:rFonts w:ascii="Times New Roman" w:hAnsi="Times New Roman"/>
          <w:sz w:val="24"/>
          <w:szCs w:val="24"/>
          <w:lang w:eastAsia="ru-RU"/>
        </w:rPr>
        <w:t>сельско</w:t>
      </w:r>
      <w:r w:rsidR="00511746">
        <w:rPr>
          <w:rFonts w:ascii="Times New Roman" w:hAnsi="Times New Roman"/>
          <w:sz w:val="24"/>
          <w:szCs w:val="24"/>
          <w:lang w:eastAsia="ru-RU"/>
        </w:rPr>
        <w:t>м</w:t>
      </w:r>
      <w:r w:rsidRPr="00BD4A0B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511746">
        <w:rPr>
          <w:rFonts w:ascii="Times New Roman" w:hAnsi="Times New Roman"/>
          <w:sz w:val="24"/>
          <w:szCs w:val="24"/>
          <w:lang w:eastAsia="ru-RU"/>
        </w:rPr>
        <w:t>и</w:t>
      </w:r>
      <w:r w:rsidRPr="00BD4A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Приозерск</w:t>
      </w:r>
      <w:r w:rsidR="00511746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511746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 w:rsidR="0051174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период до 20</w:t>
      </w:r>
      <w:r w:rsidR="00511746">
        <w:rPr>
          <w:rFonts w:ascii="Times New Roman" w:eastAsia="Times New Roman" w:hAnsi="Times New Roman"/>
          <w:sz w:val="24"/>
          <w:szCs w:val="24"/>
          <w:lang w:eastAsia="ru-RU"/>
        </w:rPr>
        <w:t xml:space="preserve">30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года. </w:t>
      </w:r>
    </w:p>
    <w:p w14:paraId="237DEC62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В рамках реализации Программы предполагается:</w:t>
      </w:r>
    </w:p>
    <w:p w14:paraId="30E229F1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 оказание содействия в формировании резерва управленческих кадров;</w:t>
      </w:r>
    </w:p>
    <w:p w14:paraId="6F6FE12F" w14:textId="40ABD982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B4D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реализация положений федерального законодательства в части ведения регионального регистра муниципальных нормативных правовых актов, разработка соответствующих методических рекомендаций.</w:t>
      </w:r>
    </w:p>
    <w:p w14:paraId="321EB1B9" w14:textId="045DB8EC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Основными задачами Программы являются:</w:t>
      </w:r>
    </w:p>
    <w:p w14:paraId="11107646" w14:textId="10F02B24" w:rsidR="00BD4A0B" w:rsidRPr="00BD4A0B" w:rsidRDefault="00BD4A0B" w:rsidP="005117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 совершенствование нормативной правовой базы местного самоуправления;</w:t>
      </w:r>
    </w:p>
    <w:p w14:paraId="3F9623BC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 организация обучения и повышения квалификации кадров для органов местного самоуправления;</w:t>
      </w:r>
    </w:p>
    <w:p w14:paraId="7DE5C7FF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 выработка рекомендаций, способствующих повышению качества профессиональной подготовки муниципальных служащих.</w:t>
      </w:r>
    </w:p>
    <w:p w14:paraId="733686A2" w14:textId="77777777" w:rsid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FD0A715" w14:textId="77777777" w:rsidR="00D84291" w:rsidRDefault="00D84291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20BAB7" w14:textId="77777777" w:rsidR="00D84291" w:rsidRDefault="00D84291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60CBA2" w14:textId="77777777" w:rsidR="00D84291" w:rsidRDefault="00D84291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0F1FD5" w14:textId="77777777" w:rsidR="00D84291" w:rsidRPr="00BD4A0B" w:rsidRDefault="00D84291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D7DE94" w14:textId="77777777" w:rsidR="00BD4A0B" w:rsidRPr="00BD4A0B" w:rsidRDefault="00BD4A0B" w:rsidP="00BD4A0B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3.</w:t>
      </w:r>
      <w:r w:rsidRPr="00BD4A0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Комплекс процессных мероприятий</w:t>
      </w:r>
    </w:p>
    <w:p w14:paraId="2D8292A2" w14:textId="4789E5D7" w:rsidR="00BD4A0B" w:rsidRPr="00BD4A0B" w:rsidRDefault="00BD4A0B" w:rsidP="00BD4A0B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D4A0B">
        <w:rPr>
          <w:rFonts w:ascii="Times New Roman" w:eastAsiaTheme="minorEastAsia" w:hAnsi="Times New Roman"/>
          <w:b/>
          <w:sz w:val="24"/>
          <w:szCs w:val="24"/>
          <w:lang w:eastAsia="ru-RU"/>
        </w:rPr>
        <w:t>«Развитие муниципальной службы»</w:t>
      </w:r>
    </w:p>
    <w:p w14:paraId="0540138B" w14:textId="77777777" w:rsidR="00BD4A0B" w:rsidRPr="00BD4A0B" w:rsidRDefault="00BD4A0B" w:rsidP="00BD4A0B">
      <w:pPr>
        <w:spacing w:after="0" w:line="240" w:lineRule="auto"/>
        <w:ind w:firstLine="709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063A61F0" w14:textId="5BE2893D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4A0B">
        <w:rPr>
          <w:rFonts w:ascii="Times New Roman" w:eastAsiaTheme="minorEastAsia" w:hAnsi="Times New Roman"/>
          <w:sz w:val="24"/>
          <w:szCs w:val="24"/>
          <w:lang w:eastAsia="ru-RU"/>
        </w:rPr>
        <w:t>1.Совершенствование кадрового обеспечения муниципальной службы, правовых, организационных и методических механизмов ее функционирования;</w:t>
      </w:r>
    </w:p>
    <w:p w14:paraId="08CBEEA3" w14:textId="3905999E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4A0B">
        <w:rPr>
          <w:rFonts w:ascii="Times New Roman" w:eastAsiaTheme="minorEastAsia" w:hAnsi="Times New Roman"/>
          <w:sz w:val="24"/>
          <w:szCs w:val="24"/>
          <w:lang w:eastAsia="ru-RU"/>
        </w:rPr>
        <w:t xml:space="preserve">2.Формирование высокопрофессионального кадрового состава муниципальных служащих в </w:t>
      </w:r>
      <w:proofErr w:type="spellStart"/>
      <w:r w:rsidR="002B4D7E">
        <w:rPr>
          <w:rFonts w:ascii="Times New Roman" w:eastAsiaTheme="minorEastAsia" w:hAnsi="Times New Roman"/>
          <w:sz w:val="24"/>
          <w:szCs w:val="24"/>
          <w:lang w:eastAsia="ru-RU"/>
        </w:rPr>
        <w:t>Громовском</w:t>
      </w:r>
      <w:proofErr w:type="spellEnd"/>
      <w:r w:rsidR="002B4D7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сельском </w:t>
      </w:r>
      <w:r w:rsidRPr="00BD4A0B">
        <w:rPr>
          <w:rFonts w:ascii="Times New Roman" w:eastAsiaTheme="minorEastAsia" w:hAnsi="Times New Roman"/>
          <w:sz w:val="24"/>
          <w:szCs w:val="24"/>
          <w:lang w:eastAsia="ru-RU"/>
        </w:rPr>
        <w:t>поселении</w:t>
      </w:r>
      <w:r w:rsidR="00B54264">
        <w:rPr>
          <w:rFonts w:ascii="Times New Roman" w:eastAsiaTheme="minorEastAsia" w:hAnsi="Times New Roman"/>
          <w:sz w:val="24"/>
          <w:szCs w:val="24"/>
          <w:lang w:eastAsia="ru-RU"/>
        </w:rPr>
        <w:t xml:space="preserve"> (таблица 1).</w:t>
      </w:r>
    </w:p>
    <w:p w14:paraId="6AFCB4C7" w14:textId="77777777" w:rsidR="00BD4A0B" w:rsidRPr="00BD4A0B" w:rsidRDefault="00BD4A0B" w:rsidP="0051174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BB013CD" w14:textId="3232BAEF" w:rsidR="00BD4A0B" w:rsidRPr="00BD4A0B" w:rsidRDefault="00BD4A0B" w:rsidP="00BD4A0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>4.Источники финансирования Программы</w:t>
      </w:r>
    </w:p>
    <w:p w14:paraId="2CF49F3A" w14:textId="77777777" w:rsidR="00BD4A0B" w:rsidRPr="00BD4A0B" w:rsidRDefault="00BD4A0B" w:rsidP="00A337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E81A18" w14:textId="734A235D" w:rsidR="00BD4A0B" w:rsidRPr="00F506CC" w:rsidRDefault="00BD4A0B" w:rsidP="00F506CC">
      <w:pPr>
        <w:rPr>
          <w:rFonts w:ascii="Times New Roman" w:eastAsia="Times New Roman" w:hAnsi="Times New Roman"/>
          <w:sz w:val="24"/>
          <w:szCs w:val="24"/>
        </w:rPr>
      </w:pP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        Финансирование Программы осуществляется за счет средств местного бюджета </w:t>
      </w:r>
      <w:r w:rsidR="00A337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Громовско</w:t>
      </w:r>
      <w:r w:rsidR="00511746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го</w:t>
      </w:r>
      <w:r w:rsidR="00A337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 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сельско</w:t>
      </w:r>
      <w:r w:rsidR="00511746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го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 поселени</w:t>
      </w:r>
      <w:r w:rsidR="00511746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я</w:t>
      </w:r>
      <w:r w:rsidR="00B54264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 в размере </w:t>
      </w:r>
      <w:r w:rsidR="00B54264">
        <w:rPr>
          <w:rFonts w:ascii="Times New Roman" w:eastAsia="Times New Roman" w:hAnsi="Times New Roman"/>
          <w:sz w:val="24"/>
          <w:szCs w:val="24"/>
        </w:rPr>
        <w:t>235, 125</w:t>
      </w:r>
      <w:r w:rsidR="00B54264" w:rsidRPr="00BD4A0B">
        <w:rPr>
          <w:rFonts w:ascii="Times New Roman" w:eastAsia="Times New Roman" w:hAnsi="Times New Roman"/>
          <w:sz w:val="24"/>
          <w:szCs w:val="24"/>
        </w:rPr>
        <w:t xml:space="preserve"> тыс. руб.</w:t>
      </w:r>
      <w:r w:rsidR="00B54264">
        <w:rPr>
          <w:rFonts w:ascii="Times New Roman" w:eastAsia="Times New Roman" w:hAnsi="Times New Roman"/>
          <w:sz w:val="24"/>
          <w:szCs w:val="24"/>
        </w:rPr>
        <w:t xml:space="preserve"> (таблица 2).</w:t>
      </w:r>
    </w:p>
    <w:p w14:paraId="083DF220" w14:textId="77777777" w:rsidR="00BD4A0B" w:rsidRPr="00BD4A0B" w:rsidRDefault="00BD4A0B" w:rsidP="00BD4A0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A6A6A6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color w:val="A6A6A6"/>
          <w:sz w:val="24"/>
          <w:szCs w:val="24"/>
          <w:lang w:eastAsia="ru-RU"/>
        </w:rPr>
        <w:t> </w:t>
      </w:r>
    </w:p>
    <w:p w14:paraId="62DB486B" w14:textId="680F8F25" w:rsidR="00BD4A0B" w:rsidRPr="007A4C33" w:rsidRDefault="00BD4A0B" w:rsidP="007A4C33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A4C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Методика оценки эффективности Программы</w:t>
      </w:r>
    </w:p>
    <w:p w14:paraId="11761E7F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7C97A5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D286E8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1. Настоящая Методика определяет порядок оценки результативности и эффективности реализации муниципальных программ.</w:t>
      </w:r>
    </w:p>
    <w:p w14:paraId="288E56C3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14:paraId="77A340A4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14:paraId="4CF3D08F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14:paraId="4094D6E4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14:paraId="2904B39C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14:paraId="346B25CA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95801E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Пфit</w:t>
      </w:r>
      <w:proofErr w:type="spellEnd"/>
    </w:p>
    <w:p w14:paraId="3B60A82F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Рit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= ------,</w:t>
      </w:r>
    </w:p>
    <w:p w14:paraId="0620F024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Ппit</w:t>
      </w:r>
      <w:proofErr w:type="spellEnd"/>
    </w:p>
    <w:p w14:paraId="38A9391F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011BE6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14:paraId="789824E3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Рit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результативность достижения i-го показателя, характеризующего ход реализации Программы, в год t;</w:t>
      </w:r>
    </w:p>
    <w:p w14:paraId="7FCC0C9A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Пфit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фактическое значение i-го показателя, характеризующего реализацию Программы, в год t;</w:t>
      </w:r>
    </w:p>
    <w:p w14:paraId="520C5EC3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Ппit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плановое значение i-го показателя, характеризующего реализацию Программы, в год t;</w:t>
      </w:r>
    </w:p>
    <w:p w14:paraId="3F9C518E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i - номер показателя Программы.</w:t>
      </w:r>
    </w:p>
    <w:p w14:paraId="6AF191F2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6. Интегральная оценка результативности Программы в год t определяется по следующей формуле:</w:t>
      </w:r>
    </w:p>
    <w:p w14:paraId="5078D731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E44A64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</w:p>
    <w:p w14:paraId="3F06C521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 SUM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it</w:t>
      </w:r>
    </w:p>
    <w:p w14:paraId="01C564EC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  1</w:t>
      </w:r>
    </w:p>
    <w:p w14:paraId="0CBD74B9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Ht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= ------- x 100,</w:t>
      </w:r>
    </w:p>
    <w:p w14:paraId="5B339F85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   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m</w:t>
      </w:r>
    </w:p>
    <w:p w14:paraId="667B98A2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9B5BEA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14:paraId="1921EA6A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Ht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интегральная оценка результативности Программы в год t (в процентах);</w:t>
      </w:r>
    </w:p>
    <w:p w14:paraId="452AA625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Рit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индекс результативности по i-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показателю </w:t>
      </w:r>
      <w:hyperlink r:id="rId9" w:history="1">
        <w:r w:rsidRPr="00BD4A0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&lt;1&gt;</w:t>
        </w:r>
      </w:hyperlink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 t;</w:t>
      </w:r>
    </w:p>
    <w:p w14:paraId="1034B7C8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m - количество показателей Программы.</w:t>
      </w:r>
    </w:p>
    <w:p w14:paraId="517B1B11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14:paraId="7ACA49D7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&lt;1&gt; Все целевые и объемные показатели Программы являются равнозначными.</w:t>
      </w:r>
    </w:p>
    <w:p w14:paraId="3D7FC82C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2F1E9E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14:paraId="2CB67D0D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E8138B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Ht</w:t>
      </w:r>
      <w:proofErr w:type="spellEnd"/>
    </w:p>
    <w:p w14:paraId="3542A1B3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t = ---- x 100,</w:t>
      </w:r>
    </w:p>
    <w:p w14:paraId="58422093" w14:textId="77777777" w:rsidR="00BD4A0B" w:rsidRPr="00BD4A0B" w:rsidRDefault="00BD4A0B" w:rsidP="0051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    St</w:t>
      </w:r>
    </w:p>
    <w:p w14:paraId="7BE88B5A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233707BD" w14:textId="77777777" w:rsidR="00BD4A0B" w:rsidRPr="00BD4A0B" w:rsidRDefault="00BD4A0B" w:rsidP="00B54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где</w:t>
      </w: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</w:p>
    <w:p w14:paraId="1130A3DF" w14:textId="77777777" w:rsidR="00BD4A0B" w:rsidRPr="00BD4A0B" w:rsidRDefault="00BD4A0B" w:rsidP="00B54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эффективность Программы в год t;</w:t>
      </w:r>
    </w:p>
    <w:p w14:paraId="120B5D0F" w14:textId="77777777" w:rsidR="00BD4A0B" w:rsidRPr="00BD4A0B" w:rsidRDefault="00BD4A0B" w:rsidP="00B54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14:paraId="58FDC105" w14:textId="77777777" w:rsidR="00BD4A0B" w:rsidRPr="00BD4A0B" w:rsidRDefault="00BD4A0B" w:rsidP="00B54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Ht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интегральная оценка результативности Программы в год t.</w:t>
      </w:r>
    </w:p>
    <w:p w14:paraId="19E2BBFA" w14:textId="77777777" w:rsidR="00BD4A0B" w:rsidRPr="00BD4A0B" w:rsidRDefault="00BD4A0B" w:rsidP="00B54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14:paraId="2A523386" w14:textId="77777777" w:rsidR="00BD4A0B" w:rsidRPr="00BD4A0B" w:rsidRDefault="00BD4A0B" w:rsidP="00B54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значение показателя (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14:paraId="2E8F5D05" w14:textId="77777777" w:rsidR="00BD4A0B" w:rsidRPr="00BD4A0B" w:rsidRDefault="00BD4A0B" w:rsidP="00B54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значение показателя (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) более 110% - эффективность реализации Программы более высокая по сравнению с запланированной;</w:t>
      </w:r>
    </w:p>
    <w:p w14:paraId="4CF04B47" w14:textId="77777777" w:rsidR="00BD4A0B" w:rsidRPr="00BD4A0B" w:rsidRDefault="00BD4A0B" w:rsidP="00B54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значение показателя (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) от 50 до 90% - эффективность реализации Программы более низкая по сравнению с запланированной;</w:t>
      </w:r>
    </w:p>
    <w:p w14:paraId="3984C10E" w14:textId="77777777" w:rsidR="00BD4A0B" w:rsidRPr="00BD4A0B" w:rsidRDefault="00BD4A0B" w:rsidP="00B54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значение показателя (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) менее 50% - Программа реализуется неэффективно.</w:t>
      </w:r>
    </w:p>
    <w:p w14:paraId="1ACCFFAB" w14:textId="0CE0FB72" w:rsidR="00E967DD" w:rsidRDefault="00BD4A0B" w:rsidP="00B54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 </w:t>
      </w:r>
    </w:p>
    <w:p w14:paraId="4EE382DF" w14:textId="092081B4" w:rsidR="00E967DD" w:rsidRDefault="00E967DD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1C7DF4" w14:textId="77777777" w:rsidR="00E967DD" w:rsidRPr="00BD4A0B" w:rsidRDefault="00E967DD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242D02E9" w14:textId="446668B5" w:rsidR="00E967DD" w:rsidRPr="007A4C33" w:rsidRDefault="00E967DD" w:rsidP="007A4C33">
      <w:pPr>
        <w:pStyle w:val="a9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4C33">
        <w:rPr>
          <w:rFonts w:ascii="Times New Roman" w:eastAsia="Times New Roman" w:hAnsi="Times New Roman"/>
          <w:b/>
          <w:sz w:val="24"/>
          <w:szCs w:val="24"/>
          <w:lang w:eastAsia="ar-SA"/>
        </w:rPr>
        <w:t>Риски при реализации муниципальной программы.</w:t>
      </w:r>
    </w:p>
    <w:p w14:paraId="6DD55F9C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432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DC1E201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В процессе реализации муниципальной программы могут проявиться следующие риски реализации программы:</w:t>
      </w:r>
    </w:p>
    <w:p w14:paraId="0207FD6F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14:paraId="0792403A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14:paraId="10B6ADB1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 xml:space="preserve">В целях минимизации вышеуказанных рисков при реализации программы ответственный исполнитель программы: </w:t>
      </w:r>
    </w:p>
    <w:p w14:paraId="4B3227BF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обеспечивает своевременность мониторинга реализации программы;</w:t>
      </w:r>
    </w:p>
    <w:p w14:paraId="5E2BADC7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вносит изменения в программу в части изменения (дополнения)исключения мероприятий программы и их показателей на текущий финансовый год или на оставшийся срок реализации программы;</w:t>
      </w:r>
    </w:p>
    <w:p w14:paraId="4CB6964A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14:paraId="13B07D69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14:paraId="74C7E787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К внутренним рискам относятся:</w:t>
      </w:r>
    </w:p>
    <w:p w14:paraId="340A23B3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 xml:space="preserve">- риск </w:t>
      </w:r>
      <w:proofErr w:type="gramStart"/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не достижения</w:t>
      </w:r>
      <w:proofErr w:type="gramEnd"/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 xml:space="preserve"> запланированных результатов.</w:t>
      </w:r>
    </w:p>
    <w:p w14:paraId="04085509" w14:textId="77777777" w:rsid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14:paraId="6A304B0B" w14:textId="77777777" w:rsidR="00F506CC" w:rsidRDefault="00F506CC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EB2E6ED" w14:textId="77777777" w:rsidR="00E967DD" w:rsidRPr="00E967DD" w:rsidRDefault="00E967DD" w:rsidP="0058535C">
      <w:pPr>
        <w:widowControl w:val="0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BBC3DB" w14:textId="3EF83FE8" w:rsidR="00F506CC" w:rsidRPr="0058535C" w:rsidRDefault="00F506CC" w:rsidP="0058535C">
      <w:pPr>
        <w:pStyle w:val="a9"/>
        <w:numPr>
          <w:ilvl w:val="0"/>
          <w:numId w:val="2"/>
        </w:numPr>
        <w:tabs>
          <w:tab w:val="left" w:pos="1500"/>
        </w:tabs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58535C">
        <w:rPr>
          <w:rFonts w:ascii="Times New Roman" w:eastAsia="Times New Roman" w:hAnsi="Times New Roman"/>
          <w:b/>
          <w:sz w:val="24"/>
          <w:szCs w:val="24"/>
        </w:rPr>
        <w:t>Ожидаемые конечные результаты реализации </w:t>
      </w:r>
      <w:bookmarkStart w:id="1" w:name="YANDEX_253"/>
      <w:bookmarkEnd w:id="1"/>
      <w:r w:rsidRPr="0058535C">
        <w:rPr>
          <w:rFonts w:ascii="Times New Roman" w:eastAsia="Times New Roman" w:hAnsi="Times New Roman"/>
          <w:b/>
          <w:sz w:val="24"/>
          <w:szCs w:val="24"/>
        </w:rPr>
        <w:t>программы</w:t>
      </w:r>
    </w:p>
    <w:p w14:paraId="135580C1" w14:textId="4ED28C5E" w:rsidR="00F506CC" w:rsidRPr="00BD4A0B" w:rsidRDefault="00F506CC" w:rsidP="00F506CC">
      <w:pPr>
        <w:spacing w:after="0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BD4A0B">
        <w:rPr>
          <w:rFonts w:ascii="Times New Roman" w:eastAsiaTheme="minorHAnsi" w:hAnsi="Times New Roman"/>
          <w:color w:val="000000"/>
          <w:sz w:val="24"/>
          <w:szCs w:val="24"/>
        </w:rPr>
        <w:t xml:space="preserve">Реализация Программы обеспечит развитие и совершенствование муниципальной службы, создание целостной системы управления муниципальной службой, повышение эффективности служебной деятельности муниципальных служащих администрации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Громовского </w:t>
      </w:r>
      <w:r w:rsidRPr="00BD4A0B">
        <w:rPr>
          <w:rFonts w:ascii="Times New Roman" w:eastAsiaTheme="minorHAnsi" w:hAnsi="Times New Roman"/>
          <w:color w:val="000000"/>
          <w:sz w:val="24"/>
          <w:szCs w:val="24"/>
        </w:rPr>
        <w:t>сельско</w:t>
      </w:r>
      <w:r>
        <w:rPr>
          <w:rFonts w:ascii="Times New Roman" w:eastAsiaTheme="minorHAnsi" w:hAnsi="Times New Roman"/>
          <w:color w:val="000000"/>
          <w:sz w:val="24"/>
          <w:szCs w:val="24"/>
        </w:rPr>
        <w:t>го</w:t>
      </w:r>
      <w:r w:rsidRPr="00BD4A0B">
        <w:rPr>
          <w:rFonts w:ascii="Times New Roman" w:eastAsiaTheme="minorHAnsi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eastAsiaTheme="minorHAnsi" w:hAnsi="Times New Roman"/>
          <w:color w:val="000000"/>
          <w:sz w:val="24"/>
          <w:szCs w:val="24"/>
        </w:rPr>
        <w:t>я</w:t>
      </w:r>
      <w:r w:rsidRPr="00BD4A0B">
        <w:rPr>
          <w:rFonts w:ascii="Times New Roman" w:eastAsiaTheme="minorHAnsi" w:hAnsi="Times New Roman"/>
          <w:color w:val="000000"/>
          <w:sz w:val="24"/>
          <w:szCs w:val="24"/>
        </w:rPr>
        <w:t xml:space="preserve"> и как следствие, повышение качества предоставления муниципальных услуг гражданам и организациям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Громовского </w:t>
      </w:r>
      <w:r w:rsidRPr="00BD4A0B">
        <w:rPr>
          <w:rFonts w:ascii="Times New Roman" w:eastAsiaTheme="minorHAnsi" w:hAnsi="Times New Roman"/>
          <w:color w:val="000000"/>
          <w:sz w:val="24"/>
          <w:szCs w:val="24"/>
        </w:rPr>
        <w:t>сельско</w:t>
      </w:r>
      <w:r>
        <w:rPr>
          <w:rFonts w:ascii="Times New Roman" w:eastAsiaTheme="minorHAnsi" w:hAnsi="Times New Roman"/>
          <w:color w:val="000000"/>
          <w:sz w:val="24"/>
          <w:szCs w:val="24"/>
        </w:rPr>
        <w:t>го</w:t>
      </w:r>
      <w:r w:rsidRPr="00BD4A0B">
        <w:rPr>
          <w:rFonts w:ascii="Times New Roman" w:eastAsiaTheme="minorHAnsi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eastAsiaTheme="minorHAnsi" w:hAnsi="Times New Roman"/>
          <w:color w:val="000000"/>
          <w:sz w:val="24"/>
          <w:szCs w:val="24"/>
        </w:rPr>
        <w:t>я</w:t>
      </w:r>
      <w:r w:rsidRPr="00BD4A0B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</w:p>
    <w:p w14:paraId="52391792" w14:textId="7A8D1716" w:rsidR="00F506CC" w:rsidRPr="00BD4A0B" w:rsidRDefault="00F506CC" w:rsidP="00F506C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D4A0B">
        <w:rPr>
          <w:rFonts w:ascii="Times New Roman" w:eastAsia="Times New Roman" w:hAnsi="Times New Roman"/>
          <w:sz w:val="24"/>
          <w:szCs w:val="24"/>
        </w:rPr>
        <w:t>Отчеты о реализации муниципальной программы предоставляются по формам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Pr="00BD4A0B">
        <w:rPr>
          <w:rFonts w:ascii="Times New Roman" w:eastAsia="Times New Roman" w:hAnsi="Times New Roman"/>
          <w:sz w:val="24"/>
          <w:szCs w:val="24"/>
        </w:rPr>
        <w:t>согласно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D4A0B">
        <w:rPr>
          <w:rFonts w:ascii="Times New Roman" w:eastAsia="Times New Roman" w:hAnsi="Times New Roman"/>
          <w:sz w:val="24"/>
          <w:szCs w:val="24"/>
        </w:rPr>
        <w:t>таблицы</w:t>
      </w:r>
      <w:proofErr w:type="gramEnd"/>
      <w:r w:rsidRPr="00BD4A0B">
        <w:rPr>
          <w:rFonts w:ascii="Times New Roman" w:eastAsia="Times New Roman" w:hAnsi="Times New Roman"/>
          <w:sz w:val="24"/>
          <w:szCs w:val="24"/>
        </w:rPr>
        <w:t xml:space="preserve"> 3.</w:t>
      </w:r>
    </w:p>
    <w:p w14:paraId="4F68A99E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7D3FF6B9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19E91FBB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1F72FA9D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sectPr w:rsidR="00BD4A0B" w:rsidRPr="00BD4A0B" w:rsidSect="006B3A8F">
          <w:headerReference w:type="even" r:id="rId10"/>
          <w:headerReference w:type="default" r:id="rId11"/>
          <w:pgSz w:w="11906" w:h="16838"/>
          <w:pgMar w:top="0" w:right="851" w:bottom="851" w:left="1701" w:header="709" w:footer="709" w:gutter="0"/>
          <w:cols w:space="708"/>
          <w:docGrid w:linePitch="360"/>
        </w:sectPr>
      </w:pPr>
    </w:p>
    <w:p w14:paraId="19051CEC" w14:textId="77777777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</w:rPr>
        <w:lastRenderedPageBreak/>
        <w:t>Таблица</w:t>
      </w:r>
      <w:r w:rsidRPr="00BD4A0B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1</w:t>
      </w:r>
    </w:p>
    <w:p w14:paraId="743352F0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Целевые показатели</w:t>
      </w:r>
    </w:p>
    <w:p w14:paraId="7001ACC8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Муниципальной Программы</w:t>
      </w:r>
    </w:p>
    <w:p w14:paraId="0B4E6E91" w14:textId="37119845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«Развитие муниципальной службы в </w:t>
      </w:r>
      <w:r w:rsidR="002F2D3A">
        <w:rPr>
          <w:rFonts w:ascii="Times New Roman" w:eastAsia="Times New Roman" w:hAnsi="Times New Roman"/>
          <w:b/>
          <w:sz w:val="24"/>
          <w:szCs w:val="24"/>
          <w:lang w:eastAsia="ru-RU"/>
        </w:rPr>
        <w:t>МО</w:t>
      </w: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3370B">
        <w:rPr>
          <w:rFonts w:ascii="Times New Roman" w:eastAsia="Times New Roman" w:hAnsi="Times New Roman"/>
          <w:b/>
          <w:sz w:val="24"/>
          <w:szCs w:val="24"/>
          <w:lang w:eastAsia="ru-RU"/>
        </w:rPr>
        <w:t>Громов</w:t>
      </w:r>
      <w:r w:rsidR="002F2D3A">
        <w:rPr>
          <w:rFonts w:ascii="Times New Roman" w:eastAsia="Times New Roman" w:hAnsi="Times New Roman"/>
          <w:b/>
          <w:sz w:val="24"/>
          <w:szCs w:val="24"/>
          <w:lang w:eastAsia="ru-RU"/>
        </w:rPr>
        <w:t>ское</w:t>
      </w: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 на 202</w:t>
      </w:r>
      <w:r w:rsidR="00D84291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>-20</w:t>
      </w:r>
      <w:r w:rsidR="00F506CC">
        <w:rPr>
          <w:rFonts w:ascii="Times New Roman" w:eastAsia="Times New Roman" w:hAnsi="Times New Roman"/>
          <w:b/>
          <w:sz w:val="24"/>
          <w:szCs w:val="24"/>
          <w:lang w:eastAsia="ru-RU"/>
        </w:rPr>
        <w:t>30</w:t>
      </w: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годы»</w:t>
      </w:r>
    </w:p>
    <w:p w14:paraId="5AF47888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97"/>
        <w:gridCol w:w="1559"/>
        <w:gridCol w:w="1956"/>
        <w:gridCol w:w="1701"/>
        <w:gridCol w:w="1559"/>
        <w:gridCol w:w="1843"/>
        <w:gridCol w:w="1559"/>
        <w:gridCol w:w="2127"/>
      </w:tblGrid>
      <w:tr w:rsidR="00F506CC" w:rsidRPr="004D2FFF" w14:paraId="0D9FE116" w14:textId="1A0ED65A" w:rsidTr="009B57B7">
        <w:tc>
          <w:tcPr>
            <w:tcW w:w="562" w:type="dxa"/>
            <w:vMerge w:val="restart"/>
            <w:shd w:val="clear" w:color="auto" w:fill="auto"/>
          </w:tcPr>
          <w:p w14:paraId="6FC0DAA9" w14:textId="77777777" w:rsidR="00F506CC" w:rsidRPr="004D2FFF" w:rsidRDefault="00F506CC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14:paraId="54917CC1" w14:textId="77777777" w:rsidR="00F506CC" w:rsidRPr="004D2FFF" w:rsidRDefault="00F506CC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97" w:type="dxa"/>
            <w:vMerge w:val="restart"/>
            <w:shd w:val="clear" w:color="auto" w:fill="auto"/>
          </w:tcPr>
          <w:p w14:paraId="6C6BDF96" w14:textId="345221D8" w:rsidR="00F506CC" w:rsidRPr="004D2FFF" w:rsidRDefault="00F506CC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целевого показателя муниципальной программы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16D77C8" w14:textId="77777777" w:rsidR="00F506CC" w:rsidRPr="004D2FFF" w:rsidRDefault="00F506CC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0745" w:type="dxa"/>
            <w:gridSpan w:val="6"/>
            <w:shd w:val="clear" w:color="auto" w:fill="auto"/>
          </w:tcPr>
          <w:p w14:paraId="464206E6" w14:textId="2F99F93C" w:rsidR="00F506CC" w:rsidRPr="004D2FFF" w:rsidRDefault="00F506CC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Значение целевых показателей</w:t>
            </w:r>
          </w:p>
        </w:tc>
      </w:tr>
      <w:tr w:rsidR="00D84291" w:rsidRPr="004D2FFF" w14:paraId="46573250" w14:textId="6E0F74FA" w:rsidTr="00D84291">
        <w:tc>
          <w:tcPr>
            <w:tcW w:w="562" w:type="dxa"/>
            <w:vMerge/>
            <w:shd w:val="clear" w:color="auto" w:fill="auto"/>
          </w:tcPr>
          <w:p w14:paraId="498AAE75" w14:textId="77777777" w:rsidR="00D84291" w:rsidRPr="004D2FFF" w:rsidRDefault="00D8429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68539173" w14:textId="77777777" w:rsidR="00D84291" w:rsidRPr="004D2FFF" w:rsidRDefault="00D8429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8FFC589" w14:textId="77777777" w:rsidR="00D84291" w:rsidRPr="004D2FFF" w:rsidRDefault="00D8429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shd w:val="clear" w:color="auto" w:fill="auto"/>
          </w:tcPr>
          <w:p w14:paraId="64B493A7" w14:textId="42F8A2F3" w:rsidR="00D84291" w:rsidRPr="004D2FFF" w:rsidRDefault="00D84291" w:rsidP="00F50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 итогам </w:t>
            </w:r>
          </w:p>
          <w:p w14:paraId="0AA70F51" w14:textId="6FD34956" w:rsidR="00D84291" w:rsidRPr="004D2FFF" w:rsidRDefault="00D84291" w:rsidP="00F50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1701" w:type="dxa"/>
          </w:tcPr>
          <w:p w14:paraId="266E3808" w14:textId="77777777" w:rsidR="00D84291" w:rsidRPr="004D2FFF" w:rsidRDefault="00D84291" w:rsidP="00F50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 итогам </w:t>
            </w:r>
          </w:p>
          <w:p w14:paraId="5CEAF13D" w14:textId="0C5CAB07" w:rsidR="00D84291" w:rsidRPr="004D2FFF" w:rsidRDefault="00D84291" w:rsidP="00F50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1559" w:type="dxa"/>
          </w:tcPr>
          <w:p w14:paraId="53BDC0CE" w14:textId="77777777" w:rsidR="00D84291" w:rsidRPr="004D2FFF" w:rsidRDefault="00D84291" w:rsidP="00F50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 итогам </w:t>
            </w:r>
          </w:p>
          <w:p w14:paraId="7A635B5A" w14:textId="2C03C635" w:rsidR="00D84291" w:rsidRPr="004D2FFF" w:rsidRDefault="00D84291" w:rsidP="00F50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1843" w:type="dxa"/>
          </w:tcPr>
          <w:p w14:paraId="11A0ADA8" w14:textId="77777777" w:rsidR="00D84291" w:rsidRPr="004D2FFF" w:rsidRDefault="00D84291" w:rsidP="00F50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 итогам </w:t>
            </w:r>
          </w:p>
          <w:p w14:paraId="05CB268C" w14:textId="183292EC" w:rsidR="00D84291" w:rsidRPr="004D2FFF" w:rsidRDefault="00D84291" w:rsidP="00F50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2028 г.</w:t>
            </w:r>
          </w:p>
        </w:tc>
        <w:tc>
          <w:tcPr>
            <w:tcW w:w="1559" w:type="dxa"/>
          </w:tcPr>
          <w:p w14:paraId="2142BF0E" w14:textId="77777777" w:rsidR="00D84291" w:rsidRPr="004D2FFF" w:rsidRDefault="00D84291" w:rsidP="00F50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 итогам </w:t>
            </w:r>
          </w:p>
          <w:p w14:paraId="65DE45E2" w14:textId="62C34A73" w:rsidR="00D84291" w:rsidRPr="004D2FFF" w:rsidRDefault="00D84291" w:rsidP="00F50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2029 г.</w:t>
            </w:r>
          </w:p>
        </w:tc>
        <w:tc>
          <w:tcPr>
            <w:tcW w:w="2127" w:type="dxa"/>
          </w:tcPr>
          <w:p w14:paraId="0ACD4F9B" w14:textId="77777777" w:rsidR="00D84291" w:rsidRPr="004D2FFF" w:rsidRDefault="00D84291" w:rsidP="00F50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 итогам </w:t>
            </w:r>
          </w:p>
          <w:p w14:paraId="62078956" w14:textId="4E84A4DB" w:rsidR="00D84291" w:rsidRPr="004D2FFF" w:rsidRDefault="00D84291" w:rsidP="00F50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2030 г.</w:t>
            </w:r>
          </w:p>
        </w:tc>
      </w:tr>
      <w:tr w:rsidR="00D84291" w:rsidRPr="004D2FFF" w14:paraId="08E9ABA8" w14:textId="562CA572" w:rsidTr="00D84291">
        <w:tc>
          <w:tcPr>
            <w:tcW w:w="6374" w:type="dxa"/>
            <w:gridSpan w:val="4"/>
            <w:shd w:val="clear" w:color="auto" w:fill="auto"/>
          </w:tcPr>
          <w:p w14:paraId="0995794E" w14:textId="17D41191" w:rsidR="00D84291" w:rsidRPr="004D2FFF" w:rsidRDefault="00D8429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Показатель 1, человек</w:t>
            </w:r>
          </w:p>
        </w:tc>
        <w:tc>
          <w:tcPr>
            <w:tcW w:w="1701" w:type="dxa"/>
          </w:tcPr>
          <w:p w14:paraId="70ABC7EE" w14:textId="77777777" w:rsidR="00D84291" w:rsidRPr="004D2FFF" w:rsidRDefault="00D8429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3A987A98" w14:textId="77777777" w:rsidR="00D84291" w:rsidRPr="004D2FFF" w:rsidRDefault="00D8429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5A79013A" w14:textId="77777777" w:rsidR="00D84291" w:rsidRPr="004D2FFF" w:rsidRDefault="00D8429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7A750F76" w14:textId="77777777" w:rsidR="00D84291" w:rsidRPr="004D2FFF" w:rsidRDefault="00D8429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9D3F443" w14:textId="77777777" w:rsidR="00D84291" w:rsidRPr="004D2FFF" w:rsidRDefault="00D8429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D84291" w:rsidRPr="004D2FFF" w14:paraId="69EE9A4D" w14:textId="234E6CC2" w:rsidTr="00D84291">
        <w:trPr>
          <w:trHeight w:val="315"/>
        </w:trPr>
        <w:tc>
          <w:tcPr>
            <w:tcW w:w="562" w:type="dxa"/>
            <w:vMerge w:val="restart"/>
            <w:shd w:val="clear" w:color="auto" w:fill="auto"/>
          </w:tcPr>
          <w:p w14:paraId="076B0AFA" w14:textId="77777777" w:rsidR="00D84291" w:rsidRPr="004D2FFF" w:rsidRDefault="00D8429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97" w:type="dxa"/>
            <w:vMerge w:val="restart"/>
            <w:shd w:val="clear" w:color="auto" w:fill="auto"/>
          </w:tcPr>
          <w:p w14:paraId="3090BC1D" w14:textId="5BE7614B" w:rsidR="00D84291" w:rsidRPr="004D2FFF" w:rsidRDefault="00D84291" w:rsidP="00BD4A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Количество служащих, прошедших обучение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повышение квалификации</w:t>
            </w:r>
          </w:p>
        </w:tc>
        <w:tc>
          <w:tcPr>
            <w:tcW w:w="1559" w:type="dxa"/>
            <w:shd w:val="clear" w:color="auto" w:fill="auto"/>
          </w:tcPr>
          <w:p w14:paraId="3B8D6D37" w14:textId="2A6D1BB2" w:rsidR="00D84291" w:rsidRPr="004D2FFF" w:rsidRDefault="00D8429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Плановое значение</w:t>
            </w:r>
          </w:p>
        </w:tc>
        <w:tc>
          <w:tcPr>
            <w:tcW w:w="1956" w:type="dxa"/>
            <w:shd w:val="clear" w:color="auto" w:fill="auto"/>
          </w:tcPr>
          <w:p w14:paraId="3B453FE5" w14:textId="3B147428" w:rsidR="00D84291" w:rsidRDefault="00D8429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14:paraId="77B7A278" w14:textId="5B9BD5FB" w:rsidR="00D84291" w:rsidRDefault="00D8429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14:paraId="5971467A" w14:textId="7F64174A" w:rsidR="00D84291" w:rsidRDefault="00D8429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14:paraId="46179AF5" w14:textId="3DDE80FF" w:rsidR="00D84291" w:rsidRDefault="00D8429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14:paraId="438A3C8C" w14:textId="1C078E15" w:rsidR="00D84291" w:rsidRDefault="00D8429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</w:tcPr>
          <w:p w14:paraId="12AF0DB8" w14:textId="68E26E21" w:rsidR="00D84291" w:rsidRDefault="00D8429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D84291" w:rsidRPr="004D2FFF" w14:paraId="2D46A47A" w14:textId="60AE0B02" w:rsidTr="00D84291">
        <w:trPr>
          <w:trHeight w:val="315"/>
        </w:trPr>
        <w:tc>
          <w:tcPr>
            <w:tcW w:w="562" w:type="dxa"/>
            <w:vMerge/>
            <w:shd w:val="clear" w:color="auto" w:fill="auto"/>
          </w:tcPr>
          <w:p w14:paraId="01A27C41" w14:textId="77777777" w:rsidR="00D84291" w:rsidRPr="004D2FFF" w:rsidRDefault="00D8429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51857BE4" w14:textId="77777777" w:rsidR="00D84291" w:rsidRPr="004D2FFF" w:rsidRDefault="00D84291" w:rsidP="00BD4A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08EEAF1A" w14:textId="36CC37D5" w:rsidR="00D84291" w:rsidRPr="004D2FFF" w:rsidRDefault="00D8429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фактическое значение</w:t>
            </w:r>
          </w:p>
        </w:tc>
        <w:tc>
          <w:tcPr>
            <w:tcW w:w="1956" w:type="dxa"/>
            <w:shd w:val="clear" w:color="auto" w:fill="auto"/>
          </w:tcPr>
          <w:p w14:paraId="26F8291F" w14:textId="632A4773" w:rsidR="00D84291" w:rsidRDefault="00D8429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CD5F7AE" w14:textId="77777777" w:rsidR="00D84291" w:rsidRDefault="00D8429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288AEC63" w14:textId="77777777" w:rsidR="00D84291" w:rsidRDefault="00D8429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339D2092" w14:textId="77777777" w:rsidR="00D84291" w:rsidRDefault="00D8429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784F044" w14:textId="77777777" w:rsidR="00D84291" w:rsidRDefault="00D8429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FE92A4A" w14:textId="77777777" w:rsidR="00D84291" w:rsidRDefault="00D8429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D84291" w:rsidRPr="004D2FFF" w14:paraId="62288F2B" w14:textId="7F081532" w:rsidTr="00D84291">
        <w:tc>
          <w:tcPr>
            <w:tcW w:w="6374" w:type="dxa"/>
            <w:gridSpan w:val="4"/>
            <w:shd w:val="clear" w:color="auto" w:fill="auto"/>
          </w:tcPr>
          <w:p w14:paraId="6C6F0D21" w14:textId="3C99C413" w:rsidR="00D84291" w:rsidRPr="004D2FFF" w:rsidRDefault="00D8429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Показатель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1" w:type="dxa"/>
          </w:tcPr>
          <w:p w14:paraId="09102F1E" w14:textId="77777777" w:rsidR="00D84291" w:rsidRPr="004D2FFF" w:rsidRDefault="00D8429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087DFB48" w14:textId="77777777" w:rsidR="00D84291" w:rsidRPr="004D2FFF" w:rsidRDefault="00D8429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059FB8D4" w14:textId="77777777" w:rsidR="00D84291" w:rsidRPr="004D2FFF" w:rsidRDefault="00D8429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4AA3B722" w14:textId="77777777" w:rsidR="00D84291" w:rsidRPr="004D2FFF" w:rsidRDefault="00D8429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42227D5" w14:textId="77777777" w:rsidR="00D84291" w:rsidRPr="004D2FFF" w:rsidRDefault="00D8429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D84291" w:rsidRPr="004D2FFF" w14:paraId="25184379" w14:textId="5D5EFC34" w:rsidTr="00D84291">
        <w:trPr>
          <w:trHeight w:val="1770"/>
        </w:trPr>
        <w:tc>
          <w:tcPr>
            <w:tcW w:w="562" w:type="dxa"/>
            <w:vMerge w:val="restart"/>
            <w:shd w:val="clear" w:color="auto" w:fill="auto"/>
          </w:tcPr>
          <w:p w14:paraId="490945F4" w14:textId="61E8E5AB" w:rsidR="00D84291" w:rsidRPr="004D2FFF" w:rsidRDefault="00D84291" w:rsidP="00831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7" w:type="dxa"/>
            <w:vMerge w:val="restart"/>
            <w:shd w:val="clear" w:color="auto" w:fill="auto"/>
          </w:tcPr>
          <w:p w14:paraId="03CD799C" w14:textId="481FAD98" w:rsidR="00D84291" w:rsidRPr="004D2FFF" w:rsidRDefault="00D84291" w:rsidP="00831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r w:rsidRPr="004D2FFF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служащих, включенных в резерв управленческих кадров, прошедших курсы повышения квалификации</w:t>
            </w:r>
          </w:p>
        </w:tc>
        <w:tc>
          <w:tcPr>
            <w:tcW w:w="1559" w:type="dxa"/>
            <w:shd w:val="clear" w:color="auto" w:fill="auto"/>
          </w:tcPr>
          <w:p w14:paraId="7CBF1296" w14:textId="2FE78158" w:rsidR="00D84291" w:rsidRPr="004D2FFF" w:rsidRDefault="00D84291" w:rsidP="00831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Плановое значение</w:t>
            </w:r>
          </w:p>
        </w:tc>
        <w:tc>
          <w:tcPr>
            <w:tcW w:w="1956" w:type="dxa"/>
            <w:shd w:val="clear" w:color="auto" w:fill="auto"/>
          </w:tcPr>
          <w:p w14:paraId="68F11AEE" w14:textId="1AB8F627" w:rsidR="00D84291" w:rsidRDefault="00D84291" w:rsidP="00831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14:paraId="210E4FF4" w14:textId="29837574" w:rsidR="00D84291" w:rsidRDefault="00D84291" w:rsidP="00831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601BA40A" w14:textId="51A7D229" w:rsidR="00D84291" w:rsidRDefault="00D84291" w:rsidP="00831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14:paraId="306B0E0D" w14:textId="2E36577F" w:rsidR="00D84291" w:rsidRDefault="00D84291" w:rsidP="00831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14:paraId="1CE879F1" w14:textId="42108B59" w:rsidR="00D84291" w:rsidRDefault="00D84291" w:rsidP="00831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</w:tcPr>
          <w:p w14:paraId="1FFE5167" w14:textId="0FBEAB34" w:rsidR="00D84291" w:rsidRDefault="00D84291" w:rsidP="00831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D84291" w:rsidRPr="004D2FFF" w14:paraId="30A5CCCE" w14:textId="77777777" w:rsidTr="00D84291">
        <w:trPr>
          <w:trHeight w:val="1770"/>
        </w:trPr>
        <w:tc>
          <w:tcPr>
            <w:tcW w:w="562" w:type="dxa"/>
            <w:vMerge/>
            <w:shd w:val="clear" w:color="auto" w:fill="auto"/>
          </w:tcPr>
          <w:p w14:paraId="4334B811" w14:textId="77777777" w:rsidR="00D84291" w:rsidRDefault="00D84291" w:rsidP="00831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58864FB2" w14:textId="77777777" w:rsidR="00D84291" w:rsidRDefault="00D84291" w:rsidP="00831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3AC529B" w14:textId="5F59DCEA" w:rsidR="00D84291" w:rsidRDefault="00D84291" w:rsidP="00831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фактическое значение</w:t>
            </w:r>
          </w:p>
        </w:tc>
        <w:tc>
          <w:tcPr>
            <w:tcW w:w="1956" w:type="dxa"/>
            <w:shd w:val="clear" w:color="auto" w:fill="auto"/>
          </w:tcPr>
          <w:p w14:paraId="502BFCA1" w14:textId="48F97C86" w:rsidR="00D84291" w:rsidRDefault="00D84291" w:rsidP="00831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2877B17" w14:textId="77777777" w:rsidR="00D84291" w:rsidRDefault="00D84291" w:rsidP="00831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6289E996" w14:textId="77777777" w:rsidR="00D84291" w:rsidRDefault="00D84291" w:rsidP="00831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5FD2FD3A" w14:textId="77777777" w:rsidR="00D84291" w:rsidRDefault="00D84291" w:rsidP="00831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3C497CD4" w14:textId="77777777" w:rsidR="00D84291" w:rsidRDefault="00D84291" w:rsidP="00831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A4693ED" w14:textId="77777777" w:rsidR="00D84291" w:rsidRDefault="00D84291" w:rsidP="00831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2EE1404A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D71F195" w14:textId="77777777" w:rsidR="00BF0DB1" w:rsidRPr="00BD4A0B" w:rsidRDefault="00BF0DB1" w:rsidP="004D2FFF">
      <w:pPr>
        <w:tabs>
          <w:tab w:val="left" w:pos="1500"/>
        </w:tabs>
        <w:rPr>
          <w:rFonts w:ascii="Times New Roman" w:eastAsia="Times New Roman" w:hAnsi="Times New Roman"/>
          <w:sz w:val="24"/>
          <w:szCs w:val="24"/>
        </w:rPr>
      </w:pPr>
    </w:p>
    <w:p w14:paraId="5B23000D" w14:textId="77777777" w:rsidR="00BD4A0B" w:rsidRPr="00BD4A0B" w:rsidRDefault="00BD4A0B" w:rsidP="00BD4A0B">
      <w:pPr>
        <w:tabs>
          <w:tab w:val="left" w:pos="1500"/>
        </w:tabs>
        <w:jc w:val="right"/>
        <w:rPr>
          <w:rFonts w:ascii="Times New Roman" w:eastAsia="Times New Roman" w:hAnsi="Times New Roman"/>
          <w:sz w:val="24"/>
          <w:szCs w:val="24"/>
        </w:rPr>
      </w:pPr>
      <w:r w:rsidRPr="00BD4A0B">
        <w:rPr>
          <w:rFonts w:ascii="Times New Roman" w:eastAsia="Times New Roman" w:hAnsi="Times New Roman"/>
          <w:sz w:val="24"/>
          <w:szCs w:val="24"/>
        </w:rPr>
        <w:lastRenderedPageBreak/>
        <w:t>Таблица 2</w:t>
      </w:r>
    </w:p>
    <w:p w14:paraId="68C5D780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ПЛАН</w:t>
      </w:r>
    </w:p>
    <w:p w14:paraId="08E92F1B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 РЕАЛИЗАЦИИ МУНИЦИПАЛЬНОЙ ПРОГРАММЫ</w:t>
      </w:r>
    </w:p>
    <w:p w14:paraId="74C0DDF8" w14:textId="44C804EB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«РАЗВИТИЕ МУНИЦИПАЛЬНОЙ </w:t>
      </w:r>
      <w:proofErr w:type="gramStart"/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СЛУЖБЫ  В</w:t>
      </w:r>
      <w:proofErr w:type="gramEnd"/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 </w:t>
      </w:r>
    </w:p>
    <w:p w14:paraId="26107805" w14:textId="42B09CF3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 </w:t>
      </w:r>
      <w:r w:rsidR="004D2FFF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ГРОМОВСКО</w:t>
      </w:r>
      <w:r w:rsidR="00D84291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М</w:t>
      </w: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 СЕЛЬСКО</w:t>
      </w:r>
      <w:r w:rsidR="00D84291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М</w:t>
      </w: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 ПОСЕЛЕНИ</w:t>
      </w:r>
      <w:r w:rsidR="00D84291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И</w:t>
      </w: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 НА 202</w:t>
      </w:r>
      <w:r w:rsidR="00D84291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5</w:t>
      </w: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-20</w:t>
      </w:r>
      <w:r w:rsidR="00F944F4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30</w:t>
      </w:r>
      <w:r w:rsidR="004D2FFF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 </w:t>
      </w:r>
      <w:r w:rsidR="00F944F4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г.</w:t>
      </w: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»</w:t>
      </w:r>
    </w:p>
    <w:p w14:paraId="60D91448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2268"/>
        <w:gridCol w:w="1984"/>
        <w:gridCol w:w="1447"/>
        <w:gridCol w:w="1247"/>
        <w:gridCol w:w="1134"/>
        <w:gridCol w:w="1134"/>
        <w:gridCol w:w="1417"/>
      </w:tblGrid>
      <w:tr w:rsidR="00BD4A0B" w:rsidRPr="00BD4A0B" w14:paraId="0C54218B" w14:textId="77777777" w:rsidTr="00F37795">
        <w:trPr>
          <w:trHeight w:val="600"/>
        </w:trPr>
        <w:tc>
          <w:tcPr>
            <w:tcW w:w="3545" w:type="dxa"/>
            <w:vMerge w:val="restart"/>
            <w:shd w:val="clear" w:color="auto" w:fill="auto"/>
          </w:tcPr>
          <w:p w14:paraId="02EBFE67" w14:textId="77777777" w:rsidR="00BD4A0B" w:rsidRPr="00BD4A0B" w:rsidRDefault="00BD4A0B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28B6CA4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(должность, Ф.И.О.)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9D3A467" w14:textId="10B3DCAF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</w:t>
            </w:r>
          </w:p>
          <w:p w14:paraId="3756BF36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5"/>
            <w:shd w:val="clear" w:color="auto" w:fill="auto"/>
          </w:tcPr>
          <w:p w14:paraId="15F25283" w14:textId="7880BB8A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расходов (тыс.</w:t>
            </w:r>
            <w:r w:rsidR="00F9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 в ценах соответствующих лет)</w:t>
            </w:r>
          </w:p>
        </w:tc>
      </w:tr>
      <w:tr w:rsidR="00BD4A0B" w:rsidRPr="00BD4A0B" w14:paraId="3073F3AB" w14:textId="77777777" w:rsidTr="004F24E5">
        <w:trPr>
          <w:cantSplit/>
          <w:trHeight w:val="1515"/>
        </w:trPr>
        <w:tc>
          <w:tcPr>
            <w:tcW w:w="3545" w:type="dxa"/>
            <w:vMerge/>
            <w:shd w:val="clear" w:color="auto" w:fill="auto"/>
          </w:tcPr>
          <w:p w14:paraId="12977C95" w14:textId="77777777" w:rsidR="00BD4A0B" w:rsidRPr="00BD4A0B" w:rsidRDefault="00BD4A0B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893249D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extDirection w:val="btLr"/>
          </w:tcPr>
          <w:p w14:paraId="1FF075A0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14:paraId="66DD45C0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</w:tcPr>
          <w:p w14:paraId="51C9D3A8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46C9A601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 бюджет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40F24343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290B4572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 источники</w:t>
            </w:r>
            <w:proofErr w:type="gramEnd"/>
          </w:p>
        </w:tc>
      </w:tr>
      <w:tr w:rsidR="00BD4A0B" w:rsidRPr="00BD4A0B" w14:paraId="513E8FEB" w14:textId="77777777" w:rsidTr="004F24E5">
        <w:trPr>
          <w:cantSplit/>
          <w:trHeight w:val="295"/>
        </w:trPr>
        <w:tc>
          <w:tcPr>
            <w:tcW w:w="3545" w:type="dxa"/>
            <w:shd w:val="clear" w:color="auto" w:fill="auto"/>
          </w:tcPr>
          <w:p w14:paraId="6B57A502" w14:textId="77777777" w:rsidR="00BD4A0B" w:rsidRPr="00BD4A0B" w:rsidRDefault="00BD4A0B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C623F48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02262E2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7" w:type="dxa"/>
            <w:shd w:val="clear" w:color="auto" w:fill="auto"/>
          </w:tcPr>
          <w:p w14:paraId="423834A5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" w:type="dxa"/>
            <w:shd w:val="clear" w:color="auto" w:fill="auto"/>
          </w:tcPr>
          <w:p w14:paraId="01486ECB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2CF233C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F878532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3D0DB0A5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F24E5" w:rsidRPr="00BD4A0B" w14:paraId="3092D25A" w14:textId="77777777" w:rsidTr="004F24E5">
        <w:trPr>
          <w:cantSplit/>
          <w:trHeight w:val="393"/>
        </w:trPr>
        <w:tc>
          <w:tcPr>
            <w:tcW w:w="3545" w:type="dxa"/>
            <w:vMerge w:val="restart"/>
            <w:shd w:val="clear" w:color="auto" w:fill="auto"/>
          </w:tcPr>
          <w:p w14:paraId="68240C60" w14:textId="0BC7A803" w:rsidR="004F24E5" w:rsidRPr="00BD4A0B" w:rsidRDefault="004F24E5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«Развитие муниципальной службы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Громовском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9FBAF31" w14:textId="38CDD09D" w:rsidR="004F24E5" w:rsidRPr="00BD4A0B" w:rsidRDefault="004F24E5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делопроизводству</w:t>
            </w:r>
          </w:p>
        </w:tc>
        <w:tc>
          <w:tcPr>
            <w:tcW w:w="1984" w:type="dxa"/>
            <w:shd w:val="clear" w:color="auto" w:fill="auto"/>
          </w:tcPr>
          <w:p w14:paraId="577CCF5A" w14:textId="6294CB32" w:rsidR="004F24E5" w:rsidRPr="00BD4A0B" w:rsidRDefault="004F24E5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7" w:type="dxa"/>
            <w:shd w:val="clear" w:color="auto" w:fill="auto"/>
          </w:tcPr>
          <w:p w14:paraId="6A2BA6C1" w14:textId="3A7ECB1B" w:rsidR="004F24E5" w:rsidRPr="00BD4A0B" w:rsidRDefault="004F24E5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7" w:type="dxa"/>
            <w:shd w:val="clear" w:color="auto" w:fill="auto"/>
          </w:tcPr>
          <w:p w14:paraId="27A92C02" w14:textId="15C6852B" w:rsidR="004F24E5" w:rsidRPr="00BD4A0B" w:rsidRDefault="004F24E5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2009FFCD" w14:textId="77777777" w:rsidR="004F24E5" w:rsidRPr="00BD4A0B" w:rsidRDefault="004F24E5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AA7225B" w14:textId="77777777" w:rsidR="004F24E5" w:rsidRPr="00BD4A0B" w:rsidRDefault="004F24E5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8DDD074" w14:textId="77777777" w:rsidR="004F24E5" w:rsidRPr="00BD4A0B" w:rsidRDefault="004F24E5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44F4" w:rsidRPr="00BD4A0B" w14:paraId="7A7F0420" w14:textId="77777777" w:rsidTr="004F24E5">
        <w:trPr>
          <w:cantSplit/>
          <w:trHeight w:val="361"/>
        </w:trPr>
        <w:tc>
          <w:tcPr>
            <w:tcW w:w="3545" w:type="dxa"/>
            <w:vMerge/>
            <w:shd w:val="clear" w:color="auto" w:fill="auto"/>
          </w:tcPr>
          <w:p w14:paraId="534E0C37" w14:textId="77777777" w:rsidR="00F944F4" w:rsidRPr="00BD4A0B" w:rsidRDefault="00F944F4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43780C7" w14:textId="77777777" w:rsidR="00F944F4" w:rsidRPr="00BD4A0B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0545A97" w14:textId="7C1453D6" w:rsidR="00F944F4" w:rsidRPr="00BD4A0B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7" w:type="dxa"/>
            <w:shd w:val="clear" w:color="auto" w:fill="auto"/>
          </w:tcPr>
          <w:p w14:paraId="0F2415EB" w14:textId="400DB60A" w:rsidR="00F944F4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7" w:type="dxa"/>
            <w:shd w:val="clear" w:color="auto" w:fill="auto"/>
          </w:tcPr>
          <w:p w14:paraId="7669A1A6" w14:textId="203A181A" w:rsidR="00F944F4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4D6B4FDF" w14:textId="77777777" w:rsidR="00F944F4" w:rsidRPr="00BD4A0B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8E3ED83" w14:textId="77777777" w:rsidR="00F944F4" w:rsidRPr="00BD4A0B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B1B89B7" w14:textId="77777777" w:rsidR="00F944F4" w:rsidRPr="00BD4A0B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44F4" w:rsidRPr="00BD4A0B" w14:paraId="6E004F03" w14:textId="77777777" w:rsidTr="004F24E5">
        <w:trPr>
          <w:cantSplit/>
          <w:trHeight w:val="295"/>
        </w:trPr>
        <w:tc>
          <w:tcPr>
            <w:tcW w:w="3545" w:type="dxa"/>
            <w:vMerge/>
            <w:shd w:val="clear" w:color="auto" w:fill="auto"/>
          </w:tcPr>
          <w:p w14:paraId="0DD1FBC7" w14:textId="77777777" w:rsidR="00F944F4" w:rsidRPr="00BD4A0B" w:rsidRDefault="00F944F4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BB4B79E" w14:textId="77777777" w:rsidR="00F944F4" w:rsidRPr="00BD4A0B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EF4F652" w14:textId="40EE4EF0" w:rsidR="00F944F4" w:rsidRPr="00BD4A0B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7" w:type="dxa"/>
            <w:shd w:val="clear" w:color="auto" w:fill="auto"/>
          </w:tcPr>
          <w:p w14:paraId="469AA465" w14:textId="332708EC" w:rsidR="00F944F4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14:paraId="35A1933B" w14:textId="4FD30300" w:rsidR="00F944F4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299FE6D" w14:textId="77777777" w:rsidR="00F944F4" w:rsidRPr="00BD4A0B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8C253B8" w14:textId="77777777" w:rsidR="00F944F4" w:rsidRPr="00BD4A0B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212958F" w14:textId="77777777" w:rsidR="00F944F4" w:rsidRPr="00BD4A0B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44F4" w:rsidRPr="00BD4A0B" w14:paraId="36A1F77E" w14:textId="77777777" w:rsidTr="004F24E5">
        <w:trPr>
          <w:cantSplit/>
          <w:trHeight w:val="257"/>
        </w:trPr>
        <w:tc>
          <w:tcPr>
            <w:tcW w:w="3545" w:type="dxa"/>
            <w:vMerge/>
            <w:shd w:val="clear" w:color="auto" w:fill="auto"/>
          </w:tcPr>
          <w:p w14:paraId="09BA78A9" w14:textId="77777777" w:rsidR="00F944F4" w:rsidRPr="00BD4A0B" w:rsidRDefault="00F944F4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1B3A9BC" w14:textId="77777777" w:rsidR="00F944F4" w:rsidRPr="00BD4A0B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4836FEE" w14:textId="7EA955E8" w:rsidR="00F944F4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47" w:type="dxa"/>
            <w:shd w:val="clear" w:color="auto" w:fill="auto"/>
          </w:tcPr>
          <w:p w14:paraId="7169E71B" w14:textId="41643EAF" w:rsidR="00F944F4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14:paraId="06D3FB83" w14:textId="5DC020BE" w:rsidR="00F944F4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D647815" w14:textId="77777777" w:rsidR="00F944F4" w:rsidRPr="00BD4A0B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25F668A" w14:textId="77777777" w:rsidR="00F944F4" w:rsidRPr="00BD4A0B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0ED9CB8" w14:textId="77777777" w:rsidR="00F944F4" w:rsidRPr="00BD4A0B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44F4" w:rsidRPr="00BD4A0B" w14:paraId="3A925C82" w14:textId="77777777" w:rsidTr="004F24E5">
        <w:trPr>
          <w:cantSplit/>
          <w:trHeight w:val="261"/>
        </w:trPr>
        <w:tc>
          <w:tcPr>
            <w:tcW w:w="3545" w:type="dxa"/>
            <w:vMerge/>
            <w:shd w:val="clear" w:color="auto" w:fill="auto"/>
          </w:tcPr>
          <w:p w14:paraId="6DCC6CC7" w14:textId="77777777" w:rsidR="00F944F4" w:rsidRPr="00BD4A0B" w:rsidRDefault="00F944F4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75EFC6" w14:textId="77777777" w:rsidR="00F944F4" w:rsidRPr="00BD4A0B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57C64E9" w14:textId="4235E1B3" w:rsidR="00F944F4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47" w:type="dxa"/>
            <w:shd w:val="clear" w:color="auto" w:fill="auto"/>
          </w:tcPr>
          <w:p w14:paraId="1037FA4A" w14:textId="0EF448E7" w:rsidR="00F944F4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14:paraId="4E89B2D6" w14:textId="5DAD801A" w:rsidR="00F944F4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39EA04D" w14:textId="77777777" w:rsidR="00F944F4" w:rsidRPr="00BD4A0B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778544F" w14:textId="77777777" w:rsidR="00F944F4" w:rsidRPr="00BD4A0B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E472639" w14:textId="77777777" w:rsidR="00F944F4" w:rsidRPr="00BD4A0B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44F4" w:rsidRPr="00BD4A0B" w14:paraId="12BF9862" w14:textId="77777777" w:rsidTr="004F24E5">
        <w:trPr>
          <w:cantSplit/>
          <w:trHeight w:val="558"/>
        </w:trPr>
        <w:tc>
          <w:tcPr>
            <w:tcW w:w="3545" w:type="dxa"/>
            <w:vMerge/>
            <w:shd w:val="clear" w:color="auto" w:fill="auto"/>
          </w:tcPr>
          <w:p w14:paraId="08979B52" w14:textId="77777777" w:rsidR="00F944F4" w:rsidRPr="00BD4A0B" w:rsidRDefault="00F944F4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B2E55DB" w14:textId="77777777" w:rsidR="00F944F4" w:rsidRPr="00BD4A0B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BA08DD1" w14:textId="0D7D16E7" w:rsidR="00F944F4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47" w:type="dxa"/>
            <w:shd w:val="clear" w:color="auto" w:fill="auto"/>
          </w:tcPr>
          <w:p w14:paraId="596D9445" w14:textId="0FF66E20" w:rsidR="00F944F4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14:paraId="5BDDF2F5" w14:textId="46139675" w:rsidR="00F944F4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BE7D50" w14:textId="77777777" w:rsidR="00F944F4" w:rsidRPr="00BD4A0B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2DA5DDF" w14:textId="77777777" w:rsidR="00F944F4" w:rsidRPr="00BD4A0B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E501EEF" w14:textId="77777777" w:rsidR="00F944F4" w:rsidRPr="00BD4A0B" w:rsidRDefault="00F944F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4A0B" w:rsidRPr="00BD4A0B" w14:paraId="10B63E89" w14:textId="77777777" w:rsidTr="004F24E5">
        <w:trPr>
          <w:cantSplit/>
          <w:trHeight w:val="929"/>
        </w:trPr>
        <w:tc>
          <w:tcPr>
            <w:tcW w:w="3545" w:type="dxa"/>
            <w:shd w:val="clear" w:color="auto" w:fill="auto"/>
          </w:tcPr>
          <w:p w14:paraId="3C8C4BA5" w14:textId="1B1DE3EB" w:rsidR="00BD4A0B" w:rsidRPr="00BD4A0B" w:rsidRDefault="00BD4A0B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  <w:shd w:val="clear" w:color="auto" w:fill="auto"/>
          </w:tcPr>
          <w:p w14:paraId="6D3EC8AA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CA505CA" w14:textId="1FDF02D6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F2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F9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7" w:type="dxa"/>
            <w:shd w:val="clear" w:color="auto" w:fill="auto"/>
          </w:tcPr>
          <w:p w14:paraId="01DBDCBF" w14:textId="1A4F36DB" w:rsidR="00BD4A0B" w:rsidRPr="00BD4A0B" w:rsidRDefault="004F24E5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F9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14:paraId="6AB02E00" w14:textId="016C1943" w:rsidR="00BD4A0B" w:rsidRPr="00BD4A0B" w:rsidRDefault="004F24E5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03E1B310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49F1700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6421897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A89D3E7" w14:textId="77777777" w:rsidR="00BD4A0B" w:rsidRPr="00BD4A0B" w:rsidRDefault="00BD4A0B" w:rsidP="00BD4A0B">
      <w:pPr>
        <w:tabs>
          <w:tab w:val="left" w:pos="1500"/>
        </w:tabs>
        <w:rPr>
          <w:rFonts w:ascii="Times New Roman" w:eastAsia="Times New Roman" w:hAnsi="Times New Roman"/>
          <w:b/>
          <w:sz w:val="28"/>
          <w:szCs w:val="28"/>
        </w:rPr>
        <w:sectPr w:rsidR="00BD4A0B" w:rsidRPr="00BD4A0B" w:rsidSect="0060466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795CE702" w14:textId="476FBD01" w:rsidR="00BD4A0B" w:rsidRDefault="00BD4A0B" w:rsidP="00BD4A0B">
      <w:pPr>
        <w:keepNext/>
        <w:keepLines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24B2B1E5" w14:textId="77777777" w:rsidR="004D2FFF" w:rsidRPr="00BD4A0B" w:rsidRDefault="004D2FFF" w:rsidP="00BD4A0B">
      <w:pPr>
        <w:keepNext/>
        <w:keepLines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7C173407" w14:textId="77777777" w:rsidR="00BD4A0B" w:rsidRPr="00BD4A0B" w:rsidRDefault="00BD4A0B" w:rsidP="00BD4A0B">
      <w:pPr>
        <w:keepNext/>
        <w:keepLines/>
        <w:spacing w:line="240" w:lineRule="auto"/>
        <w:ind w:firstLine="708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Таблица 3</w:t>
      </w:r>
    </w:p>
    <w:p w14:paraId="2133FDEF" w14:textId="77777777" w:rsidR="00BD4A0B" w:rsidRPr="00BD4A0B" w:rsidRDefault="00BD4A0B" w:rsidP="00BD4A0B">
      <w:pPr>
        <w:keepNext/>
        <w:keepLines/>
        <w:spacing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</w:t>
      </w:r>
    </w:p>
    <w:p w14:paraId="62A18A5F" w14:textId="35338E5D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ходе реализации, финансировании мероприятий муниципальной программы «Развитие муниципальной службы в </w:t>
      </w:r>
      <w:proofErr w:type="spellStart"/>
      <w:r w:rsidR="004D2FFF">
        <w:rPr>
          <w:rFonts w:ascii="Times New Roman" w:eastAsia="Times New Roman" w:hAnsi="Times New Roman"/>
          <w:b/>
          <w:sz w:val="24"/>
          <w:szCs w:val="24"/>
          <w:lang w:eastAsia="ru-RU"/>
        </w:rPr>
        <w:t>Громовско</w:t>
      </w:r>
      <w:r w:rsidR="004F24E5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proofErr w:type="spellEnd"/>
      <w:r w:rsidR="004D2F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</w:t>
      </w:r>
      <w:r w:rsidR="004F24E5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поселени</w:t>
      </w:r>
      <w:r w:rsidR="004F24E5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202</w:t>
      </w:r>
      <w:r w:rsidR="004F24E5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>-20</w:t>
      </w:r>
      <w:r w:rsidR="00F944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30 </w:t>
      </w: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>годы»</w:t>
      </w:r>
    </w:p>
    <w:p w14:paraId="6A464277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70B4E9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1. Выполнение плана мероприятий</w:t>
      </w:r>
    </w:p>
    <w:p w14:paraId="12D914C8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BD4A0B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(ежеквартально нарастающим итогом)</w:t>
      </w:r>
    </w:p>
    <w:p w14:paraId="2CFEF0BC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6618FD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за период ______________________</w:t>
      </w:r>
    </w:p>
    <w:p w14:paraId="26D980B2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6"/>
        <w:gridCol w:w="1559"/>
        <w:gridCol w:w="1985"/>
        <w:gridCol w:w="2268"/>
        <w:gridCol w:w="2551"/>
      </w:tblGrid>
      <w:tr w:rsidR="00BD4A0B" w:rsidRPr="00BD4A0B" w14:paraId="199E181B" w14:textId="77777777" w:rsidTr="00F37795">
        <w:trPr>
          <w:trHeight w:val="8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FDE4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№ строки</w:t>
            </w:r>
          </w:p>
          <w:p w14:paraId="695AC368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53BC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Наименование плановых мероприятий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2843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Финансирование мероприятий - всего и с выделением источников финансирования</w:t>
            </w:r>
          </w:p>
          <w:p w14:paraId="142991CC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F177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D4A0B" w:rsidRPr="00BD4A0B" w14:paraId="72C35515" w14:textId="77777777" w:rsidTr="00F37795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8E49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757D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16A0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планируемое</w:t>
            </w:r>
          </w:p>
          <w:p w14:paraId="025AC648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5693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фактическое</w:t>
            </w:r>
          </w:p>
          <w:p w14:paraId="03873BDF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84CB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4A0B" w:rsidRPr="00BD4A0B" w14:paraId="7CC85DC2" w14:textId="77777777" w:rsidTr="00F37795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F1DA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0F57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3999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76E0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567B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14:paraId="2DC1DAB5" w14:textId="77777777" w:rsidR="00BD4A0B" w:rsidRPr="00BD4A0B" w:rsidRDefault="00BD4A0B" w:rsidP="00BD4A0B">
      <w:pPr>
        <w:rPr>
          <w:rFonts w:asciiTheme="minorHAnsi" w:eastAsiaTheme="minorHAnsi" w:hAnsiTheme="minorHAnsi" w:cstheme="minorBidi"/>
        </w:rPr>
      </w:pPr>
    </w:p>
    <w:p w14:paraId="00F015B8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7DDDA8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2. Достижение целевых показателей</w:t>
      </w:r>
    </w:p>
    <w:p w14:paraId="18AD3726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BD4A0B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(ежегодно нарастающим итогом)</w:t>
      </w:r>
    </w:p>
    <w:p w14:paraId="482965DD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35A231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за период _______________________</w:t>
      </w:r>
    </w:p>
    <w:p w14:paraId="5F9C1E4C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6"/>
        <w:gridCol w:w="1701"/>
        <w:gridCol w:w="1418"/>
        <w:gridCol w:w="1701"/>
        <w:gridCol w:w="1984"/>
        <w:gridCol w:w="1843"/>
      </w:tblGrid>
      <w:tr w:rsidR="00BD4A0B" w:rsidRPr="00BD4A0B" w14:paraId="7D594E27" w14:textId="77777777" w:rsidTr="00F37795">
        <w:trPr>
          <w:trHeight w:val="4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240D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№ строки</w:t>
            </w:r>
          </w:p>
          <w:p w14:paraId="41CAC36A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984C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5D79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7D5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BD4A0B" w:rsidRPr="00BD4A0B" w14:paraId="2679AAFD" w14:textId="77777777" w:rsidTr="00F37795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1E09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2074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CC2B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7926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планируемое</w:t>
            </w:r>
          </w:p>
          <w:p w14:paraId="766F4D04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4B8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фактическое за отчетный период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60D6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процент выполнения</w:t>
            </w:r>
          </w:p>
        </w:tc>
      </w:tr>
      <w:tr w:rsidR="00BD4A0B" w:rsidRPr="00BD4A0B" w14:paraId="33A0E5F3" w14:textId="77777777" w:rsidTr="00F37795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D0F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776C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554E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80D3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29A6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76AF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BD4A0B" w:rsidRPr="00BD4A0B" w14:paraId="1691A812" w14:textId="77777777" w:rsidTr="00F37795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74F8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1...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11D3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D3A7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54DB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2F53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4DDB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CE98863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22339A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227BAD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C5F499" w14:textId="77777777" w:rsidR="00364130" w:rsidRPr="00E46858" w:rsidRDefault="00364130" w:rsidP="00C66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364130" w:rsidRPr="00E46858" w:rsidSect="00C66CFD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80632" w14:textId="77777777" w:rsidR="009F72BD" w:rsidRDefault="009F72BD">
      <w:pPr>
        <w:spacing w:after="0" w:line="240" w:lineRule="auto"/>
      </w:pPr>
      <w:r>
        <w:separator/>
      </w:r>
    </w:p>
  </w:endnote>
  <w:endnote w:type="continuationSeparator" w:id="0">
    <w:p w14:paraId="71E0732B" w14:textId="77777777" w:rsidR="009F72BD" w:rsidRDefault="009F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11D6C" w14:textId="77777777" w:rsidR="009F72BD" w:rsidRDefault="009F72BD">
      <w:pPr>
        <w:spacing w:after="0" w:line="240" w:lineRule="auto"/>
      </w:pPr>
      <w:r>
        <w:separator/>
      </w:r>
    </w:p>
  </w:footnote>
  <w:footnote w:type="continuationSeparator" w:id="0">
    <w:p w14:paraId="7574CB38" w14:textId="77777777" w:rsidR="009F72BD" w:rsidRDefault="009F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8B7D" w14:textId="77777777" w:rsidR="00E40EEC" w:rsidRDefault="00EA1910" w:rsidP="009E358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76B2E53" w14:textId="77777777" w:rsidR="00E40EEC" w:rsidRDefault="00E40E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114E" w14:textId="77777777" w:rsidR="00E40EEC" w:rsidRDefault="00E40E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4426C"/>
    <w:multiLevelType w:val="hybridMultilevel"/>
    <w:tmpl w:val="80D87886"/>
    <w:lvl w:ilvl="0" w:tplc="C7186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F41B9D"/>
    <w:multiLevelType w:val="multilevel"/>
    <w:tmpl w:val="D318F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E4D20C7"/>
    <w:multiLevelType w:val="singleLevel"/>
    <w:tmpl w:val="D684238C"/>
    <w:lvl w:ilvl="0">
      <w:start w:val="1"/>
      <w:numFmt w:val="decimal"/>
      <w:lvlText w:val="%1."/>
      <w:legacy w:legacy="1" w:legacySpace="0" w:legacyIndent="172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num w:numId="1" w16cid:durableId="679506114">
    <w:abstractNumId w:val="2"/>
  </w:num>
  <w:num w:numId="2" w16cid:durableId="1665164039">
    <w:abstractNumId w:val="0"/>
  </w:num>
  <w:num w:numId="3" w16cid:durableId="145052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58"/>
    <w:rsid w:val="00003232"/>
    <w:rsid w:val="0000449D"/>
    <w:rsid w:val="00043F97"/>
    <w:rsid w:val="00076DAD"/>
    <w:rsid w:val="000A26F9"/>
    <w:rsid w:val="00113ACA"/>
    <w:rsid w:val="002A0B9E"/>
    <w:rsid w:val="002B4D7E"/>
    <w:rsid w:val="002E69E7"/>
    <w:rsid w:val="002F2D3A"/>
    <w:rsid w:val="00364130"/>
    <w:rsid w:val="003B4502"/>
    <w:rsid w:val="004B7D37"/>
    <w:rsid w:val="004D2FFF"/>
    <w:rsid w:val="004F24E5"/>
    <w:rsid w:val="00511746"/>
    <w:rsid w:val="00537DBC"/>
    <w:rsid w:val="0058535C"/>
    <w:rsid w:val="0060466E"/>
    <w:rsid w:val="00620EC2"/>
    <w:rsid w:val="0068176E"/>
    <w:rsid w:val="00687ADD"/>
    <w:rsid w:val="00694663"/>
    <w:rsid w:val="006B3A8F"/>
    <w:rsid w:val="006C1CC5"/>
    <w:rsid w:val="006E1545"/>
    <w:rsid w:val="0074418D"/>
    <w:rsid w:val="007941EE"/>
    <w:rsid w:val="007A3B29"/>
    <w:rsid w:val="007A4C33"/>
    <w:rsid w:val="00831EBC"/>
    <w:rsid w:val="009E629B"/>
    <w:rsid w:val="009F1743"/>
    <w:rsid w:val="009F72BD"/>
    <w:rsid w:val="00A107D5"/>
    <w:rsid w:val="00A3370B"/>
    <w:rsid w:val="00A75194"/>
    <w:rsid w:val="00A77DD2"/>
    <w:rsid w:val="00AD4023"/>
    <w:rsid w:val="00B35F64"/>
    <w:rsid w:val="00B54264"/>
    <w:rsid w:val="00BD4A0B"/>
    <w:rsid w:val="00BF0DB1"/>
    <w:rsid w:val="00C23985"/>
    <w:rsid w:val="00C66CFD"/>
    <w:rsid w:val="00C744ED"/>
    <w:rsid w:val="00CA50EC"/>
    <w:rsid w:val="00CB151F"/>
    <w:rsid w:val="00CB40B9"/>
    <w:rsid w:val="00CC079B"/>
    <w:rsid w:val="00CC4349"/>
    <w:rsid w:val="00D43289"/>
    <w:rsid w:val="00D47659"/>
    <w:rsid w:val="00D5106A"/>
    <w:rsid w:val="00D8261E"/>
    <w:rsid w:val="00D84291"/>
    <w:rsid w:val="00E17074"/>
    <w:rsid w:val="00E40EEC"/>
    <w:rsid w:val="00E46858"/>
    <w:rsid w:val="00E967DD"/>
    <w:rsid w:val="00EA1910"/>
    <w:rsid w:val="00ED261B"/>
    <w:rsid w:val="00F101C4"/>
    <w:rsid w:val="00F34995"/>
    <w:rsid w:val="00F506CC"/>
    <w:rsid w:val="00F93659"/>
    <w:rsid w:val="00F944F4"/>
    <w:rsid w:val="00FD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19E3"/>
  <w15:docId w15:val="{FDB14BF5-9DC4-4A36-AE58-9E295D11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8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468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468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4685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4685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E468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8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4A0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BD4A0B"/>
  </w:style>
  <w:style w:type="character" w:styleId="a7">
    <w:name w:val="page number"/>
    <w:basedOn w:val="a0"/>
    <w:rsid w:val="00BD4A0B"/>
  </w:style>
  <w:style w:type="table" w:styleId="a8">
    <w:name w:val="Table Grid"/>
    <w:basedOn w:val="a1"/>
    <w:uiPriority w:val="59"/>
    <w:rsid w:val="00BD4A0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BD4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ТРИАЛ ПРИОЗЕРСК</cp:lastModifiedBy>
  <cp:revision>2</cp:revision>
  <cp:lastPrinted>2021-11-22T13:05:00Z</cp:lastPrinted>
  <dcterms:created xsi:type="dcterms:W3CDTF">2023-12-19T07:30:00Z</dcterms:created>
  <dcterms:modified xsi:type="dcterms:W3CDTF">2023-12-19T07:30:00Z</dcterms:modified>
</cp:coreProperties>
</file>